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876AE" w14:textId="6956E1E8" w:rsidR="00A76353" w:rsidRPr="006D35DA" w:rsidRDefault="0093616A" w:rsidP="4809547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 wp14:anchorId="3D477D63" wp14:editId="423D4D2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69085" cy="1434465"/>
            <wp:effectExtent l="0" t="0" r="0" b="0"/>
            <wp:wrapTight wrapText="bothSides">
              <wp:wrapPolygon edited="0">
                <wp:start x="0" y="0"/>
                <wp:lineTo x="0" y="21227"/>
                <wp:lineTo x="21242" y="21227"/>
                <wp:lineTo x="21242" y="0"/>
                <wp:lineTo x="0" y="0"/>
              </wp:wrapPolygon>
            </wp:wrapTight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TLog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076"/>
                    <a:stretch/>
                  </pic:blipFill>
                  <pic:spPr bwMode="auto">
                    <a:xfrm>
                      <a:off x="0" y="0"/>
                      <a:ext cx="1569085" cy="1434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876AF" w14:textId="14F830D9" w:rsidR="00A76353" w:rsidRPr="006D35DA" w:rsidRDefault="00A76353" w:rsidP="48095472">
      <w:pPr>
        <w:spacing w:line="360" w:lineRule="auto"/>
        <w:rPr>
          <w:rFonts w:ascii="Arial" w:hAnsi="Arial" w:cs="Arial"/>
          <w:b/>
          <w:bCs/>
        </w:rPr>
      </w:pPr>
    </w:p>
    <w:p w14:paraId="471420E0" w14:textId="77777777" w:rsidR="00C37EC8" w:rsidRDefault="00C37EC8" w:rsidP="48095472">
      <w:pPr>
        <w:spacing w:line="360" w:lineRule="auto"/>
        <w:rPr>
          <w:rFonts w:ascii="Arial" w:hAnsi="Arial" w:cs="Arial"/>
          <w:b/>
          <w:bCs/>
        </w:rPr>
      </w:pPr>
    </w:p>
    <w:p w14:paraId="3788B4F5" w14:textId="77777777" w:rsidR="009014C6" w:rsidRDefault="009014C6" w:rsidP="48095472">
      <w:pPr>
        <w:spacing w:line="360" w:lineRule="auto"/>
        <w:rPr>
          <w:rFonts w:ascii="Arial" w:hAnsi="Arial" w:cs="Arial"/>
          <w:b/>
          <w:bCs/>
        </w:rPr>
      </w:pPr>
    </w:p>
    <w:p w14:paraId="27EDB4FE" w14:textId="77777777" w:rsidR="009014C6" w:rsidRDefault="009014C6" w:rsidP="48095472">
      <w:pPr>
        <w:spacing w:line="360" w:lineRule="auto"/>
        <w:rPr>
          <w:rFonts w:ascii="Arial" w:hAnsi="Arial" w:cs="Arial"/>
          <w:b/>
          <w:bCs/>
        </w:rPr>
      </w:pPr>
    </w:p>
    <w:p w14:paraId="2AA53051" w14:textId="77777777" w:rsidR="009014C6" w:rsidRDefault="009014C6" w:rsidP="48095472">
      <w:pPr>
        <w:spacing w:line="360" w:lineRule="auto"/>
        <w:rPr>
          <w:rFonts w:ascii="Arial" w:hAnsi="Arial" w:cs="Arial"/>
          <w:b/>
          <w:bCs/>
        </w:rPr>
      </w:pPr>
    </w:p>
    <w:p w14:paraId="31E876B0" w14:textId="6545323D" w:rsidR="00A76353" w:rsidRDefault="00A76353" w:rsidP="48095472">
      <w:pPr>
        <w:spacing w:line="360" w:lineRule="auto"/>
        <w:rPr>
          <w:rFonts w:ascii="Arial" w:hAnsi="Arial" w:cs="Arial"/>
          <w:b/>
          <w:bCs/>
        </w:rPr>
      </w:pPr>
      <w:r w:rsidRPr="48095472">
        <w:rPr>
          <w:rFonts w:ascii="Arial" w:hAnsi="Arial" w:cs="Arial"/>
          <w:b/>
          <w:bCs/>
        </w:rPr>
        <w:t>News release</w:t>
      </w:r>
    </w:p>
    <w:p w14:paraId="7FCCAF90" w14:textId="77777777" w:rsidR="003D76CC" w:rsidRPr="006D35DA" w:rsidRDefault="003D76CC" w:rsidP="48095472">
      <w:pPr>
        <w:spacing w:line="360" w:lineRule="auto"/>
        <w:rPr>
          <w:rFonts w:ascii="Arial" w:hAnsi="Arial" w:cs="Arial"/>
          <w:b/>
          <w:bCs/>
        </w:rPr>
      </w:pPr>
    </w:p>
    <w:p w14:paraId="699254AD" w14:textId="3320A7EE" w:rsidR="0093616A" w:rsidRDefault="009014C6" w:rsidP="4B90011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9014C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</w:t>
      </w:r>
      <w:r w:rsidR="0093616A" w:rsidRPr="48095472">
        <w:rPr>
          <w:rFonts w:ascii="Arial" w:hAnsi="Arial" w:cs="Arial"/>
        </w:rPr>
        <w:t>r</w:t>
      </w:r>
      <w:r w:rsidR="009F040C" w:rsidRPr="48095472">
        <w:rPr>
          <w:rFonts w:ascii="Arial" w:hAnsi="Arial" w:cs="Arial"/>
        </w:rPr>
        <w:t xml:space="preserve"> 20</w:t>
      </w:r>
      <w:r w:rsidR="00EA3594" w:rsidRPr="48095472">
        <w:rPr>
          <w:rFonts w:ascii="Arial" w:hAnsi="Arial" w:cs="Arial"/>
        </w:rPr>
        <w:t>2</w:t>
      </w:r>
      <w:r w:rsidR="4CA9EF81" w:rsidRPr="48095472">
        <w:rPr>
          <w:rFonts w:ascii="Arial" w:hAnsi="Arial" w:cs="Arial"/>
        </w:rPr>
        <w:t>2</w:t>
      </w:r>
    </w:p>
    <w:p w14:paraId="39BC9934" w14:textId="4F200A87" w:rsidR="009014C6" w:rsidRDefault="009014C6" w:rsidP="00293A06">
      <w:pPr>
        <w:pStyle w:val="NoSpacing"/>
        <w:spacing w:line="360" w:lineRule="auto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4C84CD1D" w14:textId="1F4FAFC6" w:rsidR="4CA9EF81" w:rsidRDefault="00293A06" w:rsidP="009014C6">
      <w:pPr>
        <w:pStyle w:val="NoSpacing"/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Help Make Christmas Special </w:t>
      </w:r>
      <w:r w:rsidR="00B93444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for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Children in Lincolnshire</w:t>
      </w:r>
    </w:p>
    <w:p w14:paraId="45539E7B" w14:textId="6E3643A3" w:rsidR="00457313" w:rsidRDefault="00000000" w:rsidP="247A3CCF">
      <w:pPr>
        <w:pStyle w:val="NoSpacing"/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  <w:hyperlink r:id="rId9">
        <w:r w:rsidR="006F2537" w:rsidRPr="247A3CCF">
          <w:rPr>
            <w:rStyle w:val="Hyperlink"/>
            <w:rFonts w:ascii="Arial" w:hAnsi="Arial" w:cs="Arial"/>
            <w:b/>
            <w:bCs/>
          </w:rPr>
          <w:t>Lincolnshire Action Trust</w:t>
        </w:r>
        <w:r w:rsidR="4E5EF138" w:rsidRPr="247A3CCF">
          <w:rPr>
            <w:rStyle w:val="Hyperlink"/>
            <w:rFonts w:ascii="Arial" w:hAnsi="Arial" w:cs="Arial"/>
            <w:b/>
            <w:bCs/>
          </w:rPr>
          <w:t>’s</w:t>
        </w:r>
      </w:hyperlink>
      <w:r w:rsidR="006F2537" w:rsidRPr="247A3CCF">
        <w:rPr>
          <w:rFonts w:ascii="Arial" w:hAnsi="Arial" w:cs="Arial"/>
          <w:b/>
          <w:bCs/>
        </w:rPr>
        <w:t xml:space="preserve"> </w:t>
      </w:r>
      <w:r w:rsidR="001B01A9" w:rsidRPr="247A3CCF">
        <w:rPr>
          <w:rFonts w:ascii="Arial" w:hAnsi="Arial" w:cs="Arial"/>
          <w:b/>
          <w:bCs/>
        </w:rPr>
        <w:t>Christmas Wishes</w:t>
      </w:r>
      <w:r w:rsidR="127041A4" w:rsidRPr="247A3CCF">
        <w:rPr>
          <w:rFonts w:ascii="Arial" w:hAnsi="Arial" w:cs="Arial"/>
          <w:b/>
          <w:bCs/>
        </w:rPr>
        <w:t xml:space="preserve"> campaign</w:t>
      </w:r>
      <w:r w:rsidR="001B01A9" w:rsidRPr="247A3CCF">
        <w:rPr>
          <w:rFonts w:ascii="Arial" w:hAnsi="Arial" w:cs="Arial"/>
          <w:b/>
          <w:bCs/>
        </w:rPr>
        <w:t xml:space="preserve"> </w:t>
      </w:r>
      <w:r w:rsidR="11DEEAD8" w:rsidRPr="247A3CCF">
        <w:rPr>
          <w:rFonts w:ascii="Arial" w:eastAsia="Arial" w:hAnsi="Arial" w:cs="Arial"/>
          <w:b/>
          <w:bCs/>
          <w:color w:val="000000" w:themeColor="text1"/>
        </w:rPr>
        <w:t>is</w:t>
      </w:r>
      <w:r w:rsidR="54C5879C" w:rsidRPr="247A3CCF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11DEEAD8" w:rsidRPr="247A3CCF">
        <w:rPr>
          <w:rFonts w:ascii="Arial" w:eastAsia="Arial" w:hAnsi="Arial" w:cs="Arial"/>
          <w:b/>
          <w:bCs/>
          <w:color w:val="000000" w:themeColor="text1"/>
        </w:rPr>
        <w:t xml:space="preserve">returning </w:t>
      </w:r>
      <w:r w:rsidR="54C5879C" w:rsidRPr="247A3CCF">
        <w:rPr>
          <w:rFonts w:ascii="Arial" w:eastAsia="Arial" w:hAnsi="Arial" w:cs="Arial"/>
          <w:b/>
          <w:bCs/>
          <w:color w:val="000000" w:themeColor="text1"/>
        </w:rPr>
        <w:t xml:space="preserve">for 2022 and </w:t>
      </w:r>
      <w:r w:rsidR="2DC91DE1" w:rsidRPr="247A3CCF">
        <w:rPr>
          <w:rFonts w:ascii="Arial" w:eastAsia="Arial" w:hAnsi="Arial" w:cs="Arial"/>
          <w:b/>
          <w:bCs/>
          <w:color w:val="000000" w:themeColor="text1"/>
        </w:rPr>
        <w:t>the charity</w:t>
      </w:r>
      <w:r w:rsidR="72BFB86B" w:rsidRPr="247A3CCF">
        <w:rPr>
          <w:rFonts w:ascii="Arial" w:eastAsia="Arial" w:hAnsi="Arial" w:cs="Arial"/>
          <w:b/>
          <w:bCs/>
          <w:color w:val="000000" w:themeColor="text1"/>
        </w:rPr>
        <w:t xml:space="preserve"> is</w:t>
      </w:r>
      <w:r w:rsidR="54C5879C" w:rsidRPr="247A3CCF">
        <w:rPr>
          <w:rFonts w:ascii="Arial" w:eastAsia="Arial" w:hAnsi="Arial" w:cs="Arial"/>
          <w:b/>
          <w:bCs/>
          <w:color w:val="000000" w:themeColor="text1"/>
        </w:rPr>
        <w:t xml:space="preserve"> asking for donations or contributions towards gifts for children who are affected by a </w:t>
      </w:r>
      <w:r w:rsidR="00293A06">
        <w:rPr>
          <w:rFonts w:ascii="Arial" w:eastAsia="Arial" w:hAnsi="Arial" w:cs="Arial"/>
          <w:b/>
          <w:bCs/>
          <w:color w:val="000000" w:themeColor="text1"/>
        </w:rPr>
        <w:t xml:space="preserve">loved one’s drug or alcohol use. </w:t>
      </w:r>
    </w:p>
    <w:p w14:paraId="676FC575" w14:textId="77777777" w:rsidR="003F41B3" w:rsidRDefault="003F41B3" w:rsidP="003F6568">
      <w:pPr>
        <w:pStyle w:val="NoSpacing"/>
        <w:spacing w:line="360" w:lineRule="auto"/>
        <w:rPr>
          <w:rFonts w:ascii="Arial" w:hAnsi="Arial" w:cs="Arial"/>
          <w:b/>
          <w:bCs/>
        </w:rPr>
      </w:pPr>
    </w:p>
    <w:p w14:paraId="45F70720" w14:textId="3CD42C34" w:rsidR="007A2EFE" w:rsidRDefault="00293A06" w:rsidP="003F6568">
      <w:pPr>
        <w:pStyle w:val="NoSpacing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LAT </w:t>
      </w:r>
      <w:r w:rsidR="003F41B3" w:rsidRPr="247A3C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has</w:t>
      </w:r>
      <w:proofErr w:type="gramEnd"/>
      <w:r>
        <w:rPr>
          <w:rFonts w:ascii="Arial" w:hAnsi="Arial" w:cs="Arial"/>
        </w:rPr>
        <w:t xml:space="preserve"> </w:t>
      </w:r>
      <w:r w:rsidRPr="247A3CCF">
        <w:rPr>
          <w:rFonts w:ascii="Arial" w:hAnsi="Arial" w:cs="Arial"/>
        </w:rPr>
        <w:t>provided</w:t>
      </w:r>
      <w:r>
        <w:rPr>
          <w:rFonts w:ascii="Arial" w:hAnsi="Arial" w:cs="Arial"/>
        </w:rPr>
        <w:t xml:space="preserve"> </w:t>
      </w:r>
      <w:r w:rsidRPr="247A3CCF">
        <w:rPr>
          <w:rFonts w:ascii="Arial" w:hAnsi="Arial" w:cs="Arial"/>
        </w:rPr>
        <w:t>support</w:t>
      </w:r>
      <w:r w:rsidR="007A2EFE" w:rsidRPr="247A3CCF">
        <w:rPr>
          <w:rFonts w:ascii="Arial" w:hAnsi="Arial" w:cs="Arial"/>
        </w:rPr>
        <w:t xml:space="preserve">, </w:t>
      </w:r>
      <w:bookmarkStart w:id="0" w:name="_Int_GbqjEqHZ"/>
      <w:r w:rsidR="13255A7F" w:rsidRPr="247A3CCF">
        <w:rPr>
          <w:rFonts w:ascii="Arial" w:hAnsi="Arial" w:cs="Arial"/>
        </w:rPr>
        <w:t>guidance,</w:t>
      </w:r>
      <w:bookmarkEnd w:id="0"/>
      <w:r w:rsidR="007A2EFE" w:rsidRPr="247A3CCF">
        <w:rPr>
          <w:rFonts w:ascii="Arial" w:hAnsi="Arial" w:cs="Arial"/>
        </w:rPr>
        <w:t xml:space="preserve"> and encouragement </w:t>
      </w:r>
      <w:r w:rsidR="00E3312C" w:rsidRPr="247A3CCF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 xml:space="preserve">hundreds of </w:t>
      </w:r>
      <w:r w:rsidR="00B01E41" w:rsidRPr="247A3CCF">
        <w:rPr>
          <w:rFonts w:ascii="Arial" w:hAnsi="Arial" w:cs="Arial"/>
        </w:rPr>
        <w:t xml:space="preserve"> </w:t>
      </w:r>
      <w:r w:rsidR="00E3312C" w:rsidRPr="247A3CCF">
        <w:rPr>
          <w:rFonts w:ascii="Arial" w:hAnsi="Arial" w:cs="Arial"/>
        </w:rPr>
        <w:t>young people in</w:t>
      </w:r>
      <w:r w:rsidR="003F41B3" w:rsidRPr="247A3CCF">
        <w:rPr>
          <w:rFonts w:ascii="Arial" w:hAnsi="Arial" w:cs="Arial"/>
        </w:rPr>
        <w:t xml:space="preserve"> </w:t>
      </w:r>
      <w:r w:rsidR="00B93E2E" w:rsidRPr="247A3CCF">
        <w:rPr>
          <w:rFonts w:ascii="Arial" w:hAnsi="Arial" w:cs="Arial"/>
        </w:rPr>
        <w:t>Lincolnshire aged</w:t>
      </w:r>
      <w:r w:rsidR="004A5AD1" w:rsidRPr="247A3CCF">
        <w:rPr>
          <w:rFonts w:ascii="Arial" w:hAnsi="Arial" w:cs="Arial"/>
        </w:rPr>
        <w:t xml:space="preserve"> </w:t>
      </w:r>
      <w:r w:rsidR="00C13C83" w:rsidRPr="247A3CCF">
        <w:rPr>
          <w:rFonts w:ascii="Arial" w:hAnsi="Arial" w:cs="Arial"/>
        </w:rPr>
        <w:t>five</w:t>
      </w:r>
      <w:r w:rsidR="00B93E2E" w:rsidRPr="247A3CCF">
        <w:rPr>
          <w:rFonts w:ascii="Arial" w:hAnsi="Arial" w:cs="Arial"/>
        </w:rPr>
        <w:t xml:space="preserve"> to 1</w:t>
      </w:r>
      <w:r w:rsidR="00902DDA" w:rsidRPr="247A3CCF">
        <w:rPr>
          <w:rFonts w:ascii="Arial" w:hAnsi="Arial" w:cs="Arial"/>
        </w:rPr>
        <w:t>8</w:t>
      </w:r>
      <w:r w:rsidR="004A5AD1" w:rsidRPr="247A3CCF">
        <w:rPr>
          <w:rFonts w:ascii="Arial" w:hAnsi="Arial" w:cs="Arial"/>
        </w:rPr>
        <w:t xml:space="preserve"> years</w:t>
      </w:r>
      <w:r>
        <w:rPr>
          <w:rFonts w:ascii="Arial" w:hAnsi="Arial" w:cs="Arial"/>
        </w:rPr>
        <w:t xml:space="preserve"> through its Young Oasis Project </w:t>
      </w:r>
    </w:p>
    <w:p w14:paraId="3A5771DA" w14:textId="77777777" w:rsidR="002A2834" w:rsidRDefault="002A2834" w:rsidP="003F6568">
      <w:pPr>
        <w:pStyle w:val="NoSpacing"/>
        <w:spacing w:line="360" w:lineRule="auto"/>
        <w:rPr>
          <w:rFonts w:ascii="Arial" w:hAnsi="Arial" w:cs="Arial"/>
        </w:rPr>
      </w:pPr>
    </w:p>
    <w:p w14:paraId="47B77AF5" w14:textId="0AC17532" w:rsidR="00802AD2" w:rsidRDefault="00F53A6D" w:rsidP="00F53A6D">
      <w:pPr>
        <w:spacing w:line="360" w:lineRule="auto"/>
        <w:rPr>
          <w:rFonts w:ascii="Arial" w:hAnsi="Arial" w:cs="Arial"/>
        </w:rPr>
      </w:pPr>
      <w:r w:rsidRPr="6BEEE9A5">
        <w:rPr>
          <w:rFonts w:ascii="Arial" w:hAnsi="Arial" w:cs="Arial"/>
        </w:rPr>
        <w:t>“</w:t>
      </w:r>
      <w:r w:rsidR="00293A06">
        <w:rPr>
          <w:rFonts w:ascii="Arial" w:hAnsi="Arial" w:cs="Arial"/>
        </w:rPr>
        <w:t xml:space="preserve">For the children we support, Christmas can be a particularly challenging time of year” </w:t>
      </w:r>
      <w:r w:rsidR="00E2570E" w:rsidRPr="6BEEE9A5">
        <w:rPr>
          <w:rFonts w:ascii="Arial" w:hAnsi="Arial" w:cs="Arial"/>
        </w:rPr>
        <w:t>said</w:t>
      </w:r>
      <w:r w:rsidR="00C24CA2" w:rsidRPr="6BEEE9A5">
        <w:rPr>
          <w:rFonts w:ascii="Arial" w:hAnsi="Arial" w:cs="Arial"/>
        </w:rPr>
        <w:t xml:space="preserve"> Kim Thompson</w:t>
      </w:r>
      <w:r w:rsidR="00E2570E" w:rsidRPr="6BEEE9A5">
        <w:rPr>
          <w:rFonts w:ascii="Arial" w:hAnsi="Arial" w:cs="Arial"/>
        </w:rPr>
        <w:t>,</w:t>
      </w:r>
      <w:r w:rsidR="00C613F0" w:rsidRPr="6BEEE9A5">
        <w:rPr>
          <w:rFonts w:ascii="Arial" w:hAnsi="Arial" w:cs="Arial"/>
        </w:rPr>
        <w:t xml:space="preserve"> Senior Practitioner at Young Oasis.</w:t>
      </w:r>
      <w:r w:rsidR="003E3A8A" w:rsidRPr="6BEEE9A5">
        <w:rPr>
          <w:rFonts w:ascii="Arial" w:hAnsi="Arial" w:cs="Arial"/>
        </w:rPr>
        <w:t xml:space="preserve"> </w:t>
      </w:r>
    </w:p>
    <w:p w14:paraId="2D110965" w14:textId="5C105785" w:rsidR="005B72B2" w:rsidRDefault="005B72B2" w:rsidP="48095472">
      <w:pPr>
        <w:spacing w:line="360" w:lineRule="auto"/>
        <w:rPr>
          <w:rFonts w:ascii="Arial" w:hAnsi="Arial" w:cs="Arial"/>
        </w:rPr>
      </w:pPr>
    </w:p>
    <w:p w14:paraId="49204B6C" w14:textId="2B948EFD" w:rsidR="003D3ED8" w:rsidRDefault="005B72B2" w:rsidP="0059752B">
      <w:pPr>
        <w:spacing w:line="360" w:lineRule="auto"/>
        <w:rPr>
          <w:rFonts w:ascii="Arial" w:hAnsi="Arial" w:cs="Arial"/>
        </w:rPr>
      </w:pPr>
      <w:r w:rsidRPr="6BEEE9A5">
        <w:rPr>
          <w:rFonts w:ascii="Arial" w:hAnsi="Arial" w:cs="Arial"/>
        </w:rPr>
        <w:t>“</w:t>
      </w:r>
      <w:r w:rsidR="00D45535" w:rsidRPr="6BEEE9A5">
        <w:rPr>
          <w:rFonts w:ascii="Arial" w:hAnsi="Arial" w:cs="Arial"/>
        </w:rPr>
        <w:t xml:space="preserve">We’re hoping that with </w:t>
      </w:r>
      <w:r w:rsidR="006C28DF" w:rsidRPr="6BEEE9A5">
        <w:rPr>
          <w:rFonts w:ascii="Arial" w:hAnsi="Arial" w:cs="Arial"/>
        </w:rPr>
        <w:t>the generous support</w:t>
      </w:r>
      <w:r w:rsidR="005948B2" w:rsidRPr="6BEEE9A5">
        <w:rPr>
          <w:rFonts w:ascii="Arial" w:hAnsi="Arial" w:cs="Arial"/>
        </w:rPr>
        <w:t xml:space="preserve"> from the local community, we’ll be able to</w:t>
      </w:r>
      <w:r w:rsidR="00293A06">
        <w:rPr>
          <w:rFonts w:ascii="Arial" w:hAnsi="Arial" w:cs="Arial"/>
        </w:rPr>
        <w:t xml:space="preserve"> offer them a brighter </w:t>
      </w:r>
      <w:r w:rsidR="00B93444">
        <w:rPr>
          <w:rFonts w:ascii="Arial" w:hAnsi="Arial" w:cs="Arial"/>
        </w:rPr>
        <w:t>Christmas”</w:t>
      </w:r>
    </w:p>
    <w:p w14:paraId="637F9C4D" w14:textId="77777777" w:rsidR="00F93FD7" w:rsidRDefault="00F93FD7" w:rsidP="00F93FD7">
      <w:pPr>
        <w:spacing w:line="360" w:lineRule="auto"/>
        <w:rPr>
          <w:rFonts w:ascii="Arial" w:eastAsia="Arial" w:hAnsi="Arial" w:cs="Arial"/>
        </w:rPr>
      </w:pPr>
    </w:p>
    <w:p w14:paraId="319C11C3" w14:textId="13A5EE4B" w:rsidR="00F93FD7" w:rsidRDefault="00F93FD7" w:rsidP="00F93FD7">
      <w:pPr>
        <w:spacing w:line="360" w:lineRule="auto"/>
        <w:rPr>
          <w:rFonts w:ascii="Arial" w:hAnsi="Arial" w:cs="Arial"/>
        </w:rPr>
      </w:pPr>
      <w:r w:rsidRPr="6BEEE9A5">
        <w:rPr>
          <w:rFonts w:ascii="Arial" w:hAnsi="Arial" w:cs="Arial"/>
        </w:rPr>
        <w:t xml:space="preserve">The team at LAT is planning to </w:t>
      </w:r>
      <w:r w:rsidR="6479D0BA" w:rsidRPr="6BEEE9A5">
        <w:rPr>
          <w:rFonts w:ascii="Arial" w:hAnsi="Arial" w:cs="Arial"/>
        </w:rPr>
        <w:t>give</w:t>
      </w:r>
      <w:r w:rsidRPr="6BEEE9A5">
        <w:rPr>
          <w:rFonts w:ascii="Arial" w:hAnsi="Arial" w:cs="Arial"/>
        </w:rPr>
        <w:t xml:space="preserve"> each child a</w:t>
      </w:r>
      <w:r w:rsidR="00D8499A" w:rsidRPr="6BEEE9A5">
        <w:rPr>
          <w:rFonts w:ascii="Arial" w:hAnsi="Arial" w:cs="Arial"/>
        </w:rPr>
        <w:t xml:space="preserve">t least one </w:t>
      </w:r>
      <w:r w:rsidR="000173D6" w:rsidRPr="6BEEE9A5">
        <w:rPr>
          <w:rFonts w:ascii="Arial" w:hAnsi="Arial" w:cs="Arial"/>
        </w:rPr>
        <w:t>present</w:t>
      </w:r>
      <w:r w:rsidRPr="6BEEE9A5">
        <w:rPr>
          <w:rFonts w:ascii="Arial" w:hAnsi="Arial" w:cs="Arial"/>
        </w:rPr>
        <w:t xml:space="preserve"> they can enjoy </w:t>
      </w:r>
      <w:r w:rsidR="004C63EC" w:rsidRPr="6BEEE9A5">
        <w:rPr>
          <w:rFonts w:ascii="Arial" w:hAnsi="Arial" w:cs="Arial"/>
        </w:rPr>
        <w:t>at Christmas</w:t>
      </w:r>
      <w:r w:rsidRPr="6BEEE9A5">
        <w:rPr>
          <w:rFonts w:ascii="Arial" w:hAnsi="Arial" w:cs="Arial"/>
        </w:rPr>
        <w:t xml:space="preserve"> but is reliant on donations to do so. </w:t>
      </w:r>
    </w:p>
    <w:p w14:paraId="4B622CDF" w14:textId="77777777" w:rsidR="00F93FD7" w:rsidRDefault="00F93FD7" w:rsidP="00F93FD7">
      <w:pPr>
        <w:spacing w:line="360" w:lineRule="auto"/>
        <w:rPr>
          <w:rFonts w:ascii="Arial" w:eastAsia="Arial" w:hAnsi="Arial" w:cs="Arial"/>
        </w:rPr>
      </w:pPr>
    </w:p>
    <w:p w14:paraId="0C662C52" w14:textId="32733AB6" w:rsidR="004C63EC" w:rsidRDefault="005C239C" w:rsidP="48095472">
      <w:pPr>
        <w:spacing w:line="360" w:lineRule="auto"/>
        <w:rPr>
          <w:rFonts w:ascii="Arial" w:eastAsia="Arial" w:hAnsi="Arial" w:cs="Arial"/>
        </w:rPr>
      </w:pPr>
      <w:r w:rsidRPr="247A3CCF">
        <w:rPr>
          <w:rFonts w:ascii="Arial" w:eastAsia="Arial" w:hAnsi="Arial" w:cs="Arial"/>
        </w:rPr>
        <w:t>“</w:t>
      </w:r>
      <w:r w:rsidR="5DE2539D" w:rsidRPr="247A3CCF">
        <w:rPr>
          <w:rFonts w:ascii="Arial" w:eastAsia="Arial" w:hAnsi="Arial" w:cs="Arial"/>
        </w:rPr>
        <w:t>When we have run the campaign in previous years, I’ve seen the children’s faces light up when we give them their presents; it’s truly magical and can make Christmas memorable for someone who is really deserving</w:t>
      </w:r>
      <w:r w:rsidR="744B39CF" w:rsidRPr="247A3CCF">
        <w:rPr>
          <w:rFonts w:ascii="Arial" w:eastAsia="Arial" w:hAnsi="Arial" w:cs="Arial"/>
        </w:rPr>
        <w:t>,</w:t>
      </w:r>
      <w:r w:rsidR="23E1F16A" w:rsidRPr="247A3CCF">
        <w:rPr>
          <w:rFonts w:ascii="Arial" w:eastAsia="Arial" w:hAnsi="Arial" w:cs="Arial"/>
        </w:rPr>
        <w:t>” said Kim.</w:t>
      </w:r>
    </w:p>
    <w:p w14:paraId="13CFF64A" w14:textId="2C281F4B" w:rsidR="005C239C" w:rsidRDefault="005C239C" w:rsidP="00F93FD7">
      <w:pPr>
        <w:spacing w:line="360" w:lineRule="auto"/>
        <w:rPr>
          <w:rFonts w:ascii="Arial" w:eastAsia="Arial" w:hAnsi="Arial" w:cs="Arial"/>
        </w:rPr>
      </w:pPr>
    </w:p>
    <w:p w14:paraId="1A4552BF" w14:textId="794E9618" w:rsidR="005C239C" w:rsidRDefault="005C239C" w:rsidP="6BEEE9A5">
      <w:pPr>
        <w:spacing w:line="360" w:lineRule="auto"/>
        <w:rPr>
          <w:rFonts w:ascii="Arial" w:eastAsia="Arial" w:hAnsi="Arial" w:cs="Arial"/>
        </w:rPr>
      </w:pPr>
      <w:r w:rsidRPr="247A3CCF">
        <w:rPr>
          <w:rFonts w:ascii="Arial" w:eastAsia="Arial" w:hAnsi="Arial" w:cs="Arial"/>
        </w:rPr>
        <w:t>“</w:t>
      </w:r>
      <w:r w:rsidR="5DCB20F2" w:rsidRPr="247A3CCF">
        <w:rPr>
          <w:rFonts w:ascii="Arial" w:eastAsia="Arial" w:hAnsi="Arial" w:cs="Arial"/>
          <w:color w:val="000000" w:themeColor="text1"/>
        </w:rPr>
        <w:t>We are changing the way gifting is going to work this year</w:t>
      </w:r>
      <w:r w:rsidR="21B7096A" w:rsidRPr="247A3CCF">
        <w:rPr>
          <w:rFonts w:ascii="Arial" w:eastAsia="Arial" w:hAnsi="Arial" w:cs="Arial"/>
          <w:color w:val="000000" w:themeColor="text1"/>
        </w:rPr>
        <w:t>;</w:t>
      </w:r>
      <w:r w:rsidR="5DCB20F2" w:rsidRPr="247A3CCF">
        <w:rPr>
          <w:rFonts w:ascii="Arial" w:eastAsia="Arial" w:hAnsi="Arial" w:cs="Arial"/>
          <w:color w:val="000000" w:themeColor="text1"/>
        </w:rPr>
        <w:t xml:space="preserve"> we are asking for donations of money</w:t>
      </w:r>
      <w:r w:rsidR="00B93444">
        <w:rPr>
          <w:rFonts w:ascii="Arial" w:eastAsia="Arial" w:hAnsi="Arial" w:cs="Arial"/>
          <w:color w:val="000000" w:themeColor="text1"/>
        </w:rPr>
        <w:t xml:space="preserve">, selection </w:t>
      </w:r>
      <w:proofErr w:type="gramStart"/>
      <w:r w:rsidR="00B93444">
        <w:rPr>
          <w:rFonts w:ascii="Arial" w:eastAsia="Arial" w:hAnsi="Arial" w:cs="Arial"/>
          <w:color w:val="000000" w:themeColor="text1"/>
        </w:rPr>
        <w:t xml:space="preserve">boxes </w:t>
      </w:r>
      <w:r w:rsidR="5DCB20F2" w:rsidRPr="247A3CCF">
        <w:rPr>
          <w:rFonts w:ascii="Arial" w:eastAsia="Arial" w:hAnsi="Arial" w:cs="Arial"/>
          <w:color w:val="000000" w:themeColor="text1"/>
        </w:rPr>
        <w:t xml:space="preserve"> or</w:t>
      </w:r>
      <w:proofErr w:type="gramEnd"/>
      <w:r w:rsidR="5DCB20F2" w:rsidRPr="247A3CCF">
        <w:rPr>
          <w:rFonts w:ascii="Arial" w:eastAsia="Arial" w:hAnsi="Arial" w:cs="Arial"/>
          <w:color w:val="000000" w:themeColor="text1"/>
        </w:rPr>
        <w:t xml:space="preserve"> gift cards </w:t>
      </w:r>
      <w:r w:rsidR="00B93444">
        <w:rPr>
          <w:rFonts w:ascii="Arial" w:eastAsia="Arial" w:hAnsi="Arial" w:cs="Arial"/>
          <w:color w:val="000000" w:themeColor="text1"/>
        </w:rPr>
        <w:t xml:space="preserve">from </w:t>
      </w:r>
      <w:r w:rsidR="00B93444" w:rsidRPr="247A3CCF">
        <w:rPr>
          <w:rFonts w:ascii="Arial" w:eastAsia="Arial" w:hAnsi="Arial" w:cs="Arial"/>
          <w:color w:val="000000" w:themeColor="text1"/>
        </w:rPr>
        <w:t>high</w:t>
      </w:r>
      <w:r w:rsidR="5DCB20F2" w:rsidRPr="247A3CCF">
        <w:rPr>
          <w:rFonts w:ascii="Arial" w:eastAsia="Arial" w:hAnsi="Arial" w:cs="Arial"/>
          <w:color w:val="000000" w:themeColor="text1"/>
        </w:rPr>
        <w:t xml:space="preserve"> street stores. This will allow us to choose the perfect gift for each individual child</w:t>
      </w:r>
      <w:r w:rsidR="4B71C288" w:rsidRPr="247A3CCF">
        <w:rPr>
          <w:rFonts w:ascii="Arial" w:eastAsia="Arial" w:hAnsi="Arial" w:cs="Arial"/>
          <w:color w:val="000000" w:themeColor="text1"/>
        </w:rPr>
        <w:t>.”</w:t>
      </w:r>
    </w:p>
    <w:p w14:paraId="2F3D2FDB" w14:textId="77777777" w:rsidR="005C239C" w:rsidRDefault="005C239C" w:rsidP="00F93FD7">
      <w:pPr>
        <w:spacing w:line="360" w:lineRule="auto"/>
        <w:rPr>
          <w:rFonts w:ascii="Arial" w:eastAsia="Arial" w:hAnsi="Arial" w:cs="Arial"/>
        </w:rPr>
      </w:pPr>
    </w:p>
    <w:p w14:paraId="2DC50715" w14:textId="4E99F477" w:rsidR="511526D5" w:rsidRDefault="511526D5" w:rsidP="6BEEE9A5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6BEEE9A5">
        <w:rPr>
          <w:rFonts w:ascii="Arial" w:eastAsia="Arial" w:hAnsi="Arial" w:cs="Arial"/>
          <w:color w:val="000000" w:themeColor="text1"/>
        </w:rPr>
        <w:lastRenderedPageBreak/>
        <w:t xml:space="preserve">In addition, donations of cinema and pantomime tickets are welcomed to allow families to spend time together. Monetary donations can be made through the </w:t>
      </w:r>
      <w:hyperlink r:id="rId10" w:history="1">
        <w:r w:rsidRPr="009014C6">
          <w:rPr>
            <w:rStyle w:val="Hyperlink"/>
            <w:rFonts w:ascii="Arial" w:eastAsia="Arial" w:hAnsi="Arial" w:cs="Arial"/>
          </w:rPr>
          <w:t>LAT JustGiving page</w:t>
        </w:r>
      </w:hyperlink>
      <w:r w:rsidRPr="6BEEE9A5">
        <w:rPr>
          <w:rFonts w:ascii="Arial" w:eastAsia="Arial" w:hAnsi="Arial" w:cs="Arial"/>
          <w:color w:val="000000" w:themeColor="text1"/>
        </w:rPr>
        <w:t xml:space="preserve">, where </w:t>
      </w:r>
      <w:r w:rsidR="106F24E2" w:rsidRPr="6BEEE9A5">
        <w:rPr>
          <w:rFonts w:ascii="Arial" w:eastAsia="Arial" w:hAnsi="Arial" w:cs="Arial"/>
          <w:color w:val="000000" w:themeColor="text1"/>
        </w:rPr>
        <w:t xml:space="preserve">people </w:t>
      </w:r>
      <w:r w:rsidRPr="6BEEE9A5">
        <w:rPr>
          <w:rFonts w:ascii="Arial" w:eastAsia="Arial" w:hAnsi="Arial" w:cs="Arial"/>
          <w:color w:val="000000" w:themeColor="text1"/>
        </w:rPr>
        <w:t xml:space="preserve">can also leave a </w:t>
      </w:r>
      <w:r w:rsidR="2DED754E" w:rsidRPr="6BEEE9A5">
        <w:rPr>
          <w:rFonts w:ascii="Arial" w:eastAsia="Arial" w:hAnsi="Arial" w:cs="Arial"/>
          <w:color w:val="000000" w:themeColor="text1"/>
        </w:rPr>
        <w:t xml:space="preserve">festive </w:t>
      </w:r>
      <w:r w:rsidRPr="6BEEE9A5">
        <w:rPr>
          <w:rFonts w:ascii="Arial" w:eastAsia="Arial" w:hAnsi="Arial" w:cs="Arial"/>
          <w:color w:val="000000" w:themeColor="text1"/>
        </w:rPr>
        <w:t xml:space="preserve">message. </w:t>
      </w:r>
      <w:r w:rsidR="7A710DAA" w:rsidRPr="6BEEE9A5">
        <w:rPr>
          <w:rFonts w:ascii="Arial" w:eastAsia="Arial" w:hAnsi="Arial" w:cs="Arial"/>
          <w:color w:val="000000" w:themeColor="text1"/>
        </w:rPr>
        <w:t xml:space="preserve">You can find a list of gift ideas for this year’s campaign on the </w:t>
      </w:r>
      <w:hyperlink r:id="rId11" w:history="1">
        <w:r w:rsidR="7A710DAA" w:rsidRPr="009014C6">
          <w:rPr>
            <w:rStyle w:val="Hyperlink"/>
            <w:rFonts w:ascii="Arial" w:eastAsia="Arial" w:hAnsi="Arial" w:cs="Arial"/>
          </w:rPr>
          <w:t>LAT website</w:t>
        </w:r>
      </w:hyperlink>
      <w:r w:rsidR="7A710DAA" w:rsidRPr="6BEEE9A5">
        <w:rPr>
          <w:rFonts w:ascii="Arial" w:eastAsia="Arial" w:hAnsi="Arial" w:cs="Arial"/>
          <w:color w:val="000000" w:themeColor="text1"/>
        </w:rPr>
        <w:t xml:space="preserve">. </w:t>
      </w:r>
    </w:p>
    <w:p w14:paraId="205BE761" w14:textId="00C83594" w:rsidR="00087C64" w:rsidRDefault="00087C64" w:rsidP="00F93FD7">
      <w:pPr>
        <w:spacing w:line="360" w:lineRule="auto"/>
        <w:rPr>
          <w:rFonts w:ascii="Arial" w:eastAsia="Arial" w:hAnsi="Arial" w:cs="Arial"/>
        </w:rPr>
      </w:pPr>
    </w:p>
    <w:p w14:paraId="1980FF95" w14:textId="2E2EC4C0" w:rsidR="00700603" w:rsidRDefault="00700603" w:rsidP="48095472">
      <w:pPr>
        <w:spacing w:line="360" w:lineRule="auto"/>
        <w:rPr>
          <w:rFonts w:ascii="Arial" w:eastAsia="Arial" w:hAnsi="Arial" w:cs="Arial"/>
          <w:color w:val="FF0000"/>
        </w:rPr>
      </w:pPr>
      <w:r w:rsidRPr="6BEEE9A5">
        <w:rPr>
          <w:rFonts w:ascii="Arial" w:eastAsia="Arial" w:hAnsi="Arial" w:cs="Arial"/>
        </w:rPr>
        <w:t xml:space="preserve">Kim added: </w:t>
      </w:r>
      <w:r w:rsidR="00BA5930" w:rsidRPr="6BEEE9A5">
        <w:rPr>
          <w:rFonts w:ascii="Arial" w:hAnsi="Arial" w:cs="Arial"/>
        </w:rPr>
        <w:t>“We</w:t>
      </w:r>
      <w:r w:rsidR="00812D85" w:rsidRPr="6BEEE9A5">
        <w:rPr>
          <w:rFonts w:ascii="Arial" w:hAnsi="Arial" w:cs="Arial"/>
        </w:rPr>
        <w:t>’</w:t>
      </w:r>
      <w:r w:rsidR="00BA5930" w:rsidRPr="6BEEE9A5">
        <w:rPr>
          <w:rFonts w:ascii="Arial" w:hAnsi="Arial" w:cs="Arial"/>
        </w:rPr>
        <w:t xml:space="preserve">ve been </w:t>
      </w:r>
      <w:r w:rsidR="00400688" w:rsidRPr="6BEEE9A5">
        <w:rPr>
          <w:rFonts w:ascii="Arial" w:hAnsi="Arial" w:cs="Arial"/>
        </w:rPr>
        <w:t>so impressed</w:t>
      </w:r>
      <w:r w:rsidR="00BA5930" w:rsidRPr="6BEEE9A5">
        <w:rPr>
          <w:rFonts w:ascii="Arial" w:hAnsi="Arial" w:cs="Arial"/>
        </w:rPr>
        <w:t xml:space="preserve"> by the response</w:t>
      </w:r>
      <w:r w:rsidR="00B310DB" w:rsidRPr="6BEEE9A5">
        <w:rPr>
          <w:rFonts w:ascii="Arial" w:hAnsi="Arial" w:cs="Arial"/>
        </w:rPr>
        <w:t xml:space="preserve"> to this campaign in previous years and are </w:t>
      </w:r>
      <w:r w:rsidR="00812D85" w:rsidRPr="6BEEE9A5">
        <w:rPr>
          <w:rFonts w:ascii="Arial" w:hAnsi="Arial" w:cs="Arial"/>
        </w:rPr>
        <w:t xml:space="preserve">always </w:t>
      </w:r>
      <w:r w:rsidR="00B310DB" w:rsidRPr="6BEEE9A5">
        <w:rPr>
          <w:rFonts w:ascii="Arial" w:hAnsi="Arial" w:cs="Arial"/>
        </w:rPr>
        <w:t xml:space="preserve">really grateful for anything </w:t>
      </w:r>
      <w:r w:rsidR="007E5879" w:rsidRPr="6BEEE9A5">
        <w:rPr>
          <w:rFonts w:ascii="Arial" w:hAnsi="Arial" w:cs="Arial"/>
        </w:rPr>
        <w:t>people</w:t>
      </w:r>
      <w:r w:rsidR="00B310DB" w:rsidRPr="6BEEE9A5">
        <w:rPr>
          <w:rFonts w:ascii="Arial" w:hAnsi="Arial" w:cs="Arial"/>
        </w:rPr>
        <w:t xml:space="preserve"> can donate.” </w:t>
      </w:r>
    </w:p>
    <w:p w14:paraId="7F418773" w14:textId="1A329BA9" w:rsidR="48095472" w:rsidRDefault="48095472" w:rsidP="6BEEE9A5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2BB46A3" w14:textId="3A051AC8" w:rsidR="2782389F" w:rsidRDefault="2782389F" w:rsidP="6BEEE9A5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6BEEE9A5">
        <w:rPr>
          <w:rFonts w:ascii="Arial" w:eastAsia="Arial" w:hAnsi="Arial" w:cs="Arial"/>
          <w:color w:val="000000" w:themeColor="text1"/>
        </w:rPr>
        <w:t xml:space="preserve">Anyone interested in </w:t>
      </w:r>
      <w:r w:rsidR="007B61FD" w:rsidRPr="6BEEE9A5">
        <w:rPr>
          <w:rFonts w:ascii="Arial" w:eastAsia="Arial" w:hAnsi="Arial" w:cs="Arial"/>
          <w:color w:val="000000" w:themeColor="text1"/>
        </w:rPr>
        <w:t>donating can</w:t>
      </w:r>
      <w:r w:rsidRPr="6BEEE9A5">
        <w:rPr>
          <w:rFonts w:ascii="Arial" w:eastAsia="Arial" w:hAnsi="Arial" w:cs="Arial"/>
          <w:color w:val="000000" w:themeColor="text1"/>
        </w:rPr>
        <w:t xml:space="preserve"> contact Lincolnshire Action Trust on 01522 806611 or email </w:t>
      </w:r>
      <w:hyperlink r:id="rId12">
        <w:r w:rsidRPr="6BEEE9A5">
          <w:rPr>
            <w:rStyle w:val="Hyperlink"/>
            <w:rFonts w:ascii="Arial" w:eastAsia="Arial" w:hAnsi="Arial" w:cs="Arial"/>
          </w:rPr>
          <w:t>hello@latcharity.org.uk</w:t>
        </w:r>
      </w:hyperlink>
      <w:r w:rsidRPr="6BEEE9A5">
        <w:rPr>
          <w:rFonts w:ascii="Arial" w:eastAsia="Arial" w:hAnsi="Arial" w:cs="Arial"/>
          <w:color w:val="000000" w:themeColor="text1"/>
        </w:rPr>
        <w:t xml:space="preserve">. </w:t>
      </w:r>
    </w:p>
    <w:p w14:paraId="5AD23A28" w14:textId="421F3295" w:rsidR="48095472" w:rsidRDefault="48095472" w:rsidP="6BEEE9A5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0862D53" w14:textId="050F3158" w:rsidR="2782389F" w:rsidRDefault="2782389F" w:rsidP="6BEEE9A5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6BEEE9A5">
        <w:rPr>
          <w:rFonts w:ascii="Arial" w:eastAsia="Arial" w:hAnsi="Arial" w:cs="Arial"/>
          <w:color w:val="000000" w:themeColor="text1"/>
        </w:rPr>
        <w:t>The team asks that donations be provided by Monday 28</w:t>
      </w:r>
      <w:r w:rsidRPr="6BEEE9A5">
        <w:rPr>
          <w:rFonts w:ascii="Arial" w:eastAsia="Arial" w:hAnsi="Arial" w:cs="Arial"/>
          <w:color w:val="000000" w:themeColor="text1"/>
          <w:vertAlign w:val="superscript"/>
        </w:rPr>
        <w:t>th</w:t>
      </w:r>
      <w:r w:rsidRPr="6BEEE9A5">
        <w:rPr>
          <w:rFonts w:ascii="Arial" w:eastAsia="Arial" w:hAnsi="Arial" w:cs="Arial"/>
          <w:color w:val="000000" w:themeColor="text1"/>
        </w:rPr>
        <w:t xml:space="preserve"> November so that volunteers and staff have enough time to purchase and prepare gifts for distribution to the</w:t>
      </w:r>
      <w:r w:rsidR="40822957" w:rsidRPr="6BEEE9A5">
        <w:rPr>
          <w:rFonts w:ascii="Arial" w:eastAsia="Arial" w:hAnsi="Arial" w:cs="Arial"/>
          <w:color w:val="000000" w:themeColor="text1"/>
        </w:rPr>
        <w:t xml:space="preserve"> children</w:t>
      </w:r>
      <w:r w:rsidRPr="6BEEE9A5">
        <w:rPr>
          <w:rFonts w:ascii="Arial" w:eastAsia="Arial" w:hAnsi="Arial" w:cs="Arial"/>
          <w:color w:val="000000" w:themeColor="text1"/>
        </w:rPr>
        <w:t>.</w:t>
      </w:r>
    </w:p>
    <w:p w14:paraId="09E18FD7" w14:textId="77777777" w:rsidR="00291B6F" w:rsidRPr="006D35DA" w:rsidRDefault="00291B6F" w:rsidP="003F6568">
      <w:pPr>
        <w:spacing w:line="360" w:lineRule="auto"/>
        <w:rPr>
          <w:rFonts w:ascii="Arial" w:hAnsi="Arial" w:cs="Arial"/>
        </w:rPr>
      </w:pPr>
    </w:p>
    <w:p w14:paraId="2D57D3B8" w14:textId="77777777" w:rsidR="003F6568" w:rsidRPr="006D35DA" w:rsidRDefault="003F6568" w:rsidP="003F6568">
      <w:pPr>
        <w:spacing w:line="360" w:lineRule="auto"/>
        <w:rPr>
          <w:rFonts w:ascii="Arial" w:hAnsi="Arial" w:cs="Arial"/>
          <w:shd w:val="clear" w:color="auto" w:fill="FFFFFF"/>
        </w:rPr>
      </w:pPr>
      <w:r w:rsidRPr="006D35DA">
        <w:rPr>
          <w:rFonts w:ascii="Arial" w:hAnsi="Arial" w:cs="Arial"/>
          <w:shd w:val="clear" w:color="auto" w:fill="FFFFFF"/>
        </w:rPr>
        <w:t>For more information about Young Oasis and the other support programmes being delivered by Lincolnshire Action Trust</w:t>
      </w:r>
      <w:r w:rsidR="00AF058E">
        <w:rPr>
          <w:rFonts w:ascii="Arial" w:hAnsi="Arial" w:cs="Arial"/>
          <w:shd w:val="clear" w:color="auto" w:fill="FFFFFF"/>
        </w:rPr>
        <w:t>,</w:t>
      </w:r>
      <w:r w:rsidRPr="006D35DA">
        <w:rPr>
          <w:rFonts w:ascii="Arial" w:hAnsi="Arial" w:cs="Arial"/>
          <w:shd w:val="clear" w:color="auto" w:fill="FFFFFF"/>
        </w:rPr>
        <w:t xml:space="preserve"> visit</w:t>
      </w:r>
      <w:r w:rsidR="005E37CF">
        <w:rPr>
          <w:rFonts w:ascii="Arial" w:hAnsi="Arial" w:cs="Arial"/>
          <w:shd w:val="clear" w:color="auto" w:fill="FFFFFF"/>
        </w:rPr>
        <w:t xml:space="preserve">: </w:t>
      </w:r>
      <w:hyperlink r:id="rId13" w:history="1">
        <w:r w:rsidR="000447E0" w:rsidRPr="00480C67">
          <w:rPr>
            <w:rStyle w:val="Hyperlink"/>
            <w:rFonts w:ascii="Arial" w:hAnsi="Arial" w:cs="Arial"/>
            <w:shd w:val="clear" w:color="auto" w:fill="FFFFFF"/>
          </w:rPr>
          <w:t>www.LATcharity.org.uk</w:t>
        </w:r>
      </w:hyperlink>
      <w:r w:rsidR="005D27D0">
        <w:rPr>
          <w:rFonts w:ascii="Arial" w:hAnsi="Arial" w:cs="Arial"/>
          <w:shd w:val="clear" w:color="auto" w:fill="FFFFFF"/>
        </w:rPr>
        <w:t xml:space="preserve">. </w:t>
      </w:r>
    </w:p>
    <w:p w14:paraId="1D61FE8E" w14:textId="77777777" w:rsidR="006B43D1" w:rsidRDefault="006B43D1" w:rsidP="006B43D1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</w:p>
    <w:p w14:paraId="536F56B7" w14:textId="77777777" w:rsidR="00C351D4" w:rsidRPr="006D35DA" w:rsidRDefault="006B43D1" w:rsidP="006B43D1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  <w:r w:rsidRPr="48095472">
        <w:rPr>
          <w:rFonts w:ascii="Arial" w:hAnsi="Arial" w:cs="Arial"/>
          <w:b/>
          <w:bCs/>
        </w:rPr>
        <w:t>Ends</w:t>
      </w:r>
    </w:p>
    <w:p w14:paraId="715E8F1B" w14:textId="77777777" w:rsidR="002E6CE1" w:rsidRPr="006D35DA" w:rsidRDefault="002E6CE1" w:rsidP="00A76353">
      <w:pPr>
        <w:spacing w:line="360" w:lineRule="auto"/>
        <w:rPr>
          <w:rFonts w:ascii="Arial" w:hAnsi="Arial" w:cs="Arial"/>
        </w:rPr>
      </w:pPr>
    </w:p>
    <w:p w14:paraId="53A4FCD6" w14:textId="77777777" w:rsidR="00F04E36" w:rsidRPr="007E2540" w:rsidRDefault="00F04E36" w:rsidP="48095472">
      <w:pPr>
        <w:shd w:val="clear" w:color="auto" w:fill="FFFFFF" w:themeFill="background1"/>
        <w:spacing w:line="360" w:lineRule="auto"/>
        <w:rPr>
          <w:rFonts w:ascii="Arial" w:hAnsi="Arial" w:cs="Arial"/>
          <w:b/>
          <w:bCs/>
        </w:rPr>
      </w:pPr>
      <w:r w:rsidRPr="48095472">
        <w:rPr>
          <w:rFonts w:ascii="Arial" w:hAnsi="Arial" w:cs="Arial"/>
          <w:b/>
          <w:bCs/>
        </w:rPr>
        <w:t xml:space="preserve">Notes to </w:t>
      </w:r>
      <w:r w:rsidR="00FA7D27" w:rsidRPr="48095472">
        <w:rPr>
          <w:rFonts w:ascii="Arial" w:hAnsi="Arial" w:cs="Arial"/>
          <w:b/>
          <w:bCs/>
        </w:rPr>
        <w:t>E</w:t>
      </w:r>
      <w:r w:rsidRPr="48095472">
        <w:rPr>
          <w:rFonts w:ascii="Arial" w:hAnsi="Arial" w:cs="Arial"/>
          <w:b/>
          <w:bCs/>
        </w:rPr>
        <w:t>ditors:</w:t>
      </w:r>
    </w:p>
    <w:p w14:paraId="7B848BA9" w14:textId="15EF9083" w:rsidR="00E82100" w:rsidRPr="00BC0C2B" w:rsidRDefault="00BC0C2B" w:rsidP="48095472">
      <w:pPr>
        <w:pStyle w:val="Normal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48095472">
        <w:rPr>
          <w:rFonts w:ascii="Arial" w:hAnsi="Arial" w:cs="Arial"/>
          <w:color w:val="000000" w:themeColor="text1"/>
          <w:sz w:val="22"/>
          <w:szCs w:val="22"/>
        </w:rPr>
        <w:t xml:space="preserve">Please note that the young people accessing the Young Oasis service cannot be interviewed owing to their vulnerability and the confidential nature of LAT’s work.  </w:t>
      </w:r>
    </w:p>
    <w:p w14:paraId="26EEBE25" w14:textId="77777777" w:rsidR="00F04E36" w:rsidRPr="006D35DA" w:rsidRDefault="00F04E36" w:rsidP="48095472">
      <w:pPr>
        <w:pStyle w:val="Normal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48095472">
        <w:rPr>
          <w:rFonts w:ascii="Arial" w:hAnsi="Arial" w:cs="Arial"/>
          <w:color w:val="000000" w:themeColor="text1"/>
          <w:sz w:val="22"/>
          <w:szCs w:val="22"/>
        </w:rPr>
        <w:t xml:space="preserve">Established in 2000, </w:t>
      </w:r>
      <w:hyperlink r:id="rId14">
        <w:r w:rsidRPr="48095472">
          <w:rPr>
            <w:rStyle w:val="Hyperlink"/>
            <w:rFonts w:ascii="Arial" w:hAnsi="Arial" w:cs="Arial"/>
            <w:sz w:val="22"/>
            <w:szCs w:val="22"/>
          </w:rPr>
          <w:t>Lincolnshire Action Trust</w:t>
        </w:r>
      </w:hyperlink>
      <w:r w:rsidRPr="48095472">
        <w:rPr>
          <w:rFonts w:ascii="Arial" w:hAnsi="Arial" w:cs="Arial"/>
          <w:color w:val="000000" w:themeColor="text1"/>
          <w:sz w:val="22"/>
          <w:szCs w:val="22"/>
        </w:rPr>
        <w:t xml:space="preserve"> (LAT) is a registered charity based in Lincoln.</w:t>
      </w:r>
    </w:p>
    <w:p w14:paraId="30014CB6" w14:textId="08669113" w:rsidR="00F04E36" w:rsidRDefault="00F04E36" w:rsidP="48095472">
      <w:pPr>
        <w:pStyle w:val="Normal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48095472">
        <w:rPr>
          <w:rFonts w:ascii="Arial" w:hAnsi="Arial" w:cs="Arial"/>
          <w:color w:val="000000" w:themeColor="text1"/>
          <w:sz w:val="22"/>
          <w:szCs w:val="22"/>
        </w:rPr>
        <w:t xml:space="preserve">LAT works with statutory and non-statutory agencies to improve the skills and employability of </w:t>
      </w:r>
      <w:r w:rsidR="0016583E" w:rsidRPr="48095472">
        <w:rPr>
          <w:rFonts w:ascii="Arial" w:hAnsi="Arial" w:cs="Arial"/>
          <w:color w:val="000000" w:themeColor="text1"/>
          <w:sz w:val="22"/>
          <w:szCs w:val="22"/>
        </w:rPr>
        <w:t xml:space="preserve">individuals involved in the criminal justice system </w:t>
      </w:r>
      <w:r w:rsidRPr="48095472">
        <w:rPr>
          <w:rFonts w:ascii="Arial" w:hAnsi="Arial" w:cs="Arial"/>
          <w:color w:val="000000" w:themeColor="text1"/>
          <w:sz w:val="22"/>
          <w:szCs w:val="22"/>
        </w:rPr>
        <w:t xml:space="preserve">and prisoners in Lincolnshire, Nottinghamshire, </w:t>
      </w:r>
      <w:bookmarkStart w:id="1" w:name="_Int_p1pwMMwT"/>
      <w:r w:rsidR="62E04C44" w:rsidRPr="48095472">
        <w:rPr>
          <w:rFonts w:ascii="Arial" w:hAnsi="Arial" w:cs="Arial"/>
          <w:color w:val="000000" w:themeColor="text1"/>
          <w:sz w:val="22"/>
          <w:szCs w:val="22"/>
        </w:rPr>
        <w:t>Rutland,</w:t>
      </w:r>
      <w:bookmarkEnd w:id="1"/>
      <w:r w:rsidRPr="48095472">
        <w:rPr>
          <w:rFonts w:ascii="Arial" w:hAnsi="Arial" w:cs="Arial"/>
          <w:color w:val="000000" w:themeColor="text1"/>
          <w:sz w:val="22"/>
          <w:szCs w:val="22"/>
        </w:rPr>
        <w:t xml:space="preserve"> and Leicestershire</w:t>
      </w:r>
      <w:r w:rsidR="0016583E" w:rsidRPr="48095472">
        <w:rPr>
          <w:rFonts w:ascii="Arial" w:hAnsi="Arial" w:cs="Arial"/>
          <w:color w:val="000000" w:themeColor="text1"/>
          <w:sz w:val="22"/>
          <w:szCs w:val="22"/>
        </w:rPr>
        <w:t>, as well as their families and children</w:t>
      </w:r>
      <w:r w:rsidRPr="4809547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CE8AF98" w14:textId="66CE68C2" w:rsidR="0016583E" w:rsidRPr="0016583E" w:rsidRDefault="0016583E" w:rsidP="48095472">
      <w:pPr>
        <w:pStyle w:val="Normal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48095472">
        <w:rPr>
          <w:rFonts w:ascii="Arial" w:hAnsi="Arial" w:cs="Arial"/>
          <w:sz w:val="22"/>
          <w:szCs w:val="22"/>
        </w:rPr>
        <w:t>The Trust has delivered the Young Oasis project since 2015, supporting children and young people from all backgrounds who are affected by the substance use of a family member, usually a parent</w:t>
      </w:r>
      <w:bookmarkStart w:id="2" w:name="_Int_2FuIlpvT"/>
      <w:r w:rsidR="2EFE04CA" w:rsidRPr="48095472">
        <w:rPr>
          <w:rFonts w:ascii="Arial" w:hAnsi="Arial" w:cs="Arial"/>
          <w:sz w:val="22"/>
          <w:szCs w:val="22"/>
        </w:rPr>
        <w:t xml:space="preserve">. </w:t>
      </w:r>
      <w:bookmarkEnd w:id="2"/>
    </w:p>
    <w:p w14:paraId="5D924728" w14:textId="4EE5C85D" w:rsidR="172800F5" w:rsidRDefault="172800F5" w:rsidP="76ADA0C2">
      <w:pPr>
        <w:pStyle w:val="NormalWeb"/>
        <w:numPr>
          <w:ilvl w:val="0"/>
          <w:numId w:val="2"/>
        </w:numPr>
        <w:spacing w:beforeAutospacing="0" w:afterAutospacing="0" w:line="36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48095472">
        <w:rPr>
          <w:rFonts w:ascii="Arial" w:eastAsia="Arial" w:hAnsi="Arial" w:cs="Arial"/>
          <w:color w:val="000000" w:themeColor="text1"/>
          <w:sz w:val="22"/>
          <w:szCs w:val="22"/>
        </w:rPr>
        <w:t>LAT delivers a proactive and innovative partnership approach to achieve the care, resettlement and rehabilitation of individuals involved in the criminal justice system, people at risk of offending and their families.</w:t>
      </w:r>
    </w:p>
    <w:p w14:paraId="6CBCC146" w14:textId="18989D96" w:rsidR="00F04E36" w:rsidRPr="006D35DA" w:rsidRDefault="00F04E36" w:rsidP="48095472">
      <w:pPr>
        <w:pStyle w:val="Normal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247A3CCF">
        <w:rPr>
          <w:rFonts w:ascii="Arial" w:hAnsi="Arial" w:cs="Arial"/>
          <w:color w:val="000000" w:themeColor="text1"/>
          <w:sz w:val="22"/>
          <w:szCs w:val="22"/>
        </w:rPr>
        <w:t>Lincolnshire Action Trust identifies client needs and gaps in current provision and designs bespoke services to address them</w:t>
      </w:r>
      <w:bookmarkStart w:id="3" w:name="_Int_ueQ7UsMw"/>
      <w:r w:rsidR="66929C60" w:rsidRPr="247A3CCF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bookmarkEnd w:id="3"/>
      <w:r w:rsidRPr="247A3CCF">
        <w:rPr>
          <w:rFonts w:ascii="Arial" w:hAnsi="Arial" w:cs="Arial"/>
          <w:color w:val="000000" w:themeColor="text1"/>
          <w:sz w:val="22"/>
          <w:szCs w:val="22"/>
        </w:rPr>
        <w:t xml:space="preserve">Services are tailored to the individual and </w:t>
      </w:r>
      <w:r w:rsidRPr="247A3CCF">
        <w:rPr>
          <w:rFonts w:ascii="Arial" w:hAnsi="Arial" w:cs="Arial"/>
          <w:color w:val="000000" w:themeColor="text1"/>
          <w:sz w:val="22"/>
          <w:szCs w:val="22"/>
        </w:rPr>
        <w:lastRenderedPageBreak/>
        <w:t>include sessions on advice and guidance, debt and financial advice, accommodation support, employability and family support and disclosure.</w:t>
      </w:r>
    </w:p>
    <w:p w14:paraId="7679A320" w14:textId="77777777" w:rsidR="00F04E36" w:rsidRPr="006D35DA" w:rsidRDefault="00F04E36" w:rsidP="00F04E36">
      <w:pPr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6D35DA">
        <w:rPr>
          <w:rFonts w:ascii="Arial" w:hAnsi="Arial" w:cs="Arial"/>
          <w:shd w:val="clear" w:color="auto" w:fill="FFFFFF"/>
        </w:rPr>
        <w:t xml:space="preserve">For more information visit </w:t>
      </w:r>
      <w:hyperlink r:id="rId15" w:history="1">
        <w:r w:rsidR="002E6CE1" w:rsidRPr="006D35DA">
          <w:rPr>
            <w:rStyle w:val="Hyperlink"/>
            <w:rFonts w:ascii="Arial" w:hAnsi="Arial" w:cs="Arial"/>
            <w:shd w:val="clear" w:color="auto" w:fill="FFFFFF"/>
          </w:rPr>
          <w:t>www.LATcharity.org.uk</w:t>
        </w:r>
      </w:hyperlink>
      <w:r w:rsidR="002E6CE1" w:rsidRPr="006D35DA">
        <w:rPr>
          <w:rFonts w:ascii="Arial" w:hAnsi="Arial" w:cs="Arial"/>
          <w:shd w:val="clear" w:color="auto" w:fill="FFFFFF"/>
        </w:rPr>
        <w:t xml:space="preserve"> </w:t>
      </w:r>
    </w:p>
    <w:p w14:paraId="33740394" w14:textId="77777777" w:rsidR="002E6CE1" w:rsidRPr="006D35DA" w:rsidRDefault="002E6CE1" w:rsidP="002E6CE1">
      <w:pPr>
        <w:spacing w:line="360" w:lineRule="auto"/>
        <w:rPr>
          <w:rFonts w:ascii="Arial" w:hAnsi="Arial" w:cs="Arial"/>
        </w:rPr>
      </w:pPr>
    </w:p>
    <w:p w14:paraId="04BA0F79" w14:textId="6D52DC9F" w:rsidR="00F04E36" w:rsidRDefault="00F04E36" w:rsidP="48095472">
      <w:pPr>
        <w:spacing w:line="360" w:lineRule="auto"/>
        <w:rPr>
          <w:rFonts w:ascii="Arial" w:hAnsi="Arial" w:cs="Arial"/>
          <w:b/>
          <w:bCs/>
        </w:rPr>
      </w:pPr>
      <w:r w:rsidRPr="48095472">
        <w:rPr>
          <w:rFonts w:ascii="Arial" w:hAnsi="Arial" w:cs="Arial"/>
          <w:b/>
          <w:bCs/>
        </w:rPr>
        <w:t>For media information contact:</w:t>
      </w:r>
    </w:p>
    <w:p w14:paraId="1EE6BC72" w14:textId="14D81E7C" w:rsidR="00087C64" w:rsidRDefault="00087C64" w:rsidP="48095472">
      <w:pPr>
        <w:spacing w:line="360" w:lineRule="auto"/>
        <w:rPr>
          <w:rFonts w:ascii="Arial" w:hAnsi="Arial" w:cs="Arial"/>
          <w:b/>
          <w:bCs/>
        </w:rPr>
      </w:pPr>
    </w:p>
    <w:p w14:paraId="42162FF2" w14:textId="06F4F640" w:rsidR="00087C64" w:rsidRDefault="009014C6" w:rsidP="48095472">
      <w:pPr>
        <w:spacing w:line="360" w:lineRule="auto"/>
        <w:rPr>
          <w:rFonts w:ascii="Arial" w:hAnsi="Arial" w:cs="Arial"/>
          <w:b/>
          <w:bCs/>
        </w:rPr>
      </w:pPr>
      <w:r w:rsidRPr="009014C6">
        <w:rPr>
          <w:rFonts w:ascii="Arial" w:hAnsi="Arial" w:cs="Arial"/>
          <w:b/>
          <w:bCs/>
        </w:rPr>
        <w:t>Amy Harrison</w:t>
      </w:r>
    </w:p>
    <w:p w14:paraId="70D8E7BF" w14:textId="41CB53D0" w:rsidR="00087C64" w:rsidRDefault="08848783" w:rsidP="48095472">
      <w:pPr>
        <w:spacing w:line="360" w:lineRule="auto"/>
        <w:rPr>
          <w:rFonts w:ascii="Arial" w:hAnsi="Arial" w:cs="Arial"/>
          <w:b/>
          <w:bCs/>
        </w:rPr>
      </w:pPr>
      <w:r w:rsidRPr="3A9189A8">
        <w:rPr>
          <w:rFonts w:ascii="Arial" w:hAnsi="Arial" w:cs="Arial"/>
          <w:b/>
          <w:bCs/>
        </w:rPr>
        <w:t xml:space="preserve">Account </w:t>
      </w:r>
      <w:r w:rsidR="009014C6">
        <w:rPr>
          <w:rFonts w:ascii="Arial" w:hAnsi="Arial" w:cs="Arial"/>
          <w:b/>
          <w:bCs/>
        </w:rPr>
        <w:t>Executive</w:t>
      </w:r>
    </w:p>
    <w:p w14:paraId="1618C35D" w14:textId="53E5231D" w:rsidR="00E81856" w:rsidRDefault="00E81856" w:rsidP="48095472">
      <w:pPr>
        <w:spacing w:line="360" w:lineRule="auto"/>
        <w:rPr>
          <w:rFonts w:ascii="Arial" w:hAnsi="Arial" w:cs="Arial"/>
          <w:b/>
          <w:bCs/>
        </w:rPr>
      </w:pPr>
      <w:r w:rsidRPr="48095472">
        <w:rPr>
          <w:rFonts w:ascii="Arial" w:hAnsi="Arial" w:cs="Arial"/>
          <w:b/>
          <w:bCs/>
        </w:rPr>
        <w:t>Shooting Star</w:t>
      </w:r>
    </w:p>
    <w:p w14:paraId="1880EF72" w14:textId="1C450A17" w:rsidR="00E81856" w:rsidRDefault="00E81856" w:rsidP="48095472">
      <w:pPr>
        <w:spacing w:line="360" w:lineRule="auto"/>
        <w:rPr>
          <w:rFonts w:ascii="Arial" w:hAnsi="Arial" w:cs="Arial"/>
          <w:b/>
          <w:bCs/>
        </w:rPr>
      </w:pPr>
      <w:r w:rsidRPr="009014C6">
        <w:rPr>
          <w:rFonts w:ascii="Arial" w:hAnsi="Arial" w:cs="Arial"/>
          <w:b/>
          <w:bCs/>
        </w:rPr>
        <w:t>a</w:t>
      </w:r>
      <w:r w:rsidR="009014C6" w:rsidRPr="009014C6">
        <w:rPr>
          <w:rFonts w:ascii="Arial" w:hAnsi="Arial" w:cs="Arial"/>
          <w:b/>
          <w:bCs/>
        </w:rPr>
        <w:t>my</w:t>
      </w:r>
      <w:r w:rsidRPr="009014C6">
        <w:rPr>
          <w:rFonts w:ascii="Arial" w:hAnsi="Arial" w:cs="Arial"/>
          <w:b/>
          <w:bCs/>
        </w:rPr>
        <w:t>@</w:t>
      </w:r>
      <w:r w:rsidRPr="009014C6">
        <w:rPr>
          <w:rFonts w:ascii="Arial" w:hAnsi="Arial" w:cs="Arial"/>
          <w:b/>
          <w:bCs/>
        </w:rPr>
        <w:t>w</w:t>
      </w:r>
      <w:r w:rsidRPr="009014C6">
        <w:rPr>
          <w:rFonts w:ascii="Arial" w:hAnsi="Arial" w:cs="Arial"/>
          <w:b/>
          <w:bCs/>
        </w:rPr>
        <w:t>eareshootingstar.co.uk</w:t>
      </w:r>
    </w:p>
    <w:p w14:paraId="36C8D792" w14:textId="38379D5B" w:rsidR="00E81856" w:rsidRPr="006D35DA" w:rsidRDefault="00321B52" w:rsidP="48095472">
      <w:pPr>
        <w:spacing w:line="360" w:lineRule="auto"/>
        <w:rPr>
          <w:rFonts w:ascii="Arial" w:hAnsi="Arial" w:cs="Arial"/>
          <w:b/>
          <w:bCs/>
        </w:rPr>
      </w:pPr>
      <w:r w:rsidRPr="48095472">
        <w:rPr>
          <w:rFonts w:ascii="Arial" w:hAnsi="Arial" w:cs="Arial"/>
          <w:b/>
          <w:bCs/>
        </w:rPr>
        <w:t>01522 528540 / 07719</w:t>
      </w:r>
      <w:r w:rsidR="00B646D5" w:rsidRPr="48095472">
        <w:rPr>
          <w:rFonts w:ascii="Arial" w:hAnsi="Arial" w:cs="Arial"/>
          <w:b/>
          <w:bCs/>
        </w:rPr>
        <w:t xml:space="preserve"> 015121</w:t>
      </w:r>
    </w:p>
    <w:p w14:paraId="2A51A663" w14:textId="2525DC9A" w:rsidR="00F93FD7" w:rsidRDefault="009D4290" w:rsidP="00F93FD7">
      <w:pPr>
        <w:spacing w:line="360" w:lineRule="auto"/>
        <w:rPr>
          <w:rFonts w:ascii="Arial" w:hAnsi="Arial" w:cs="Arial"/>
        </w:rPr>
      </w:pPr>
      <w:r w:rsidRPr="48095472">
        <w:rPr>
          <w:rFonts w:ascii="Arial" w:hAnsi="Arial" w:cs="Arial"/>
          <w:b/>
          <w:bCs/>
        </w:rPr>
        <w:t>[LAT</w:t>
      </w:r>
      <w:r w:rsidR="18D6D808" w:rsidRPr="48095472">
        <w:rPr>
          <w:rFonts w:ascii="Arial" w:hAnsi="Arial" w:cs="Arial"/>
          <w:b/>
          <w:bCs/>
        </w:rPr>
        <w:t>40ChristmasWishes2022</w:t>
      </w:r>
      <w:r w:rsidR="003D76CC" w:rsidRPr="48095472">
        <w:rPr>
          <w:rFonts w:ascii="Arial" w:hAnsi="Arial" w:cs="Arial"/>
          <w:b/>
          <w:bCs/>
        </w:rPr>
        <w:t>]</w:t>
      </w:r>
    </w:p>
    <w:p w14:paraId="31E876DE" w14:textId="72D3C020" w:rsidR="004274F0" w:rsidRPr="00A76353" w:rsidRDefault="004274F0" w:rsidP="00F93FD7">
      <w:pPr>
        <w:pStyle w:val="NoSpacing"/>
        <w:spacing w:line="360" w:lineRule="auto"/>
        <w:jc w:val="center"/>
        <w:rPr>
          <w:rFonts w:ascii="Arial" w:hAnsi="Arial" w:cs="Arial"/>
        </w:rPr>
      </w:pPr>
    </w:p>
    <w:sectPr w:rsidR="004274F0" w:rsidRPr="00A76353" w:rsidSect="00DA3E0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1pwMMwT" int2:invalidationBookmarkName="" int2:hashCode="QkJD54AhZ1bgSU" int2:id="OaEkClcd"/>
    <int2:bookmark int2:bookmarkName="_Int_R1eKYYtj" int2:invalidationBookmarkName="" int2:hashCode="95VrJ2Pm/xdBOB" int2:id="0ifvKSO9"/>
    <int2:bookmark int2:bookmarkName="_Int_ueQ7UsMw" int2:invalidationBookmarkName="" int2:hashCode="RoHRJMxsS3O6q/" int2:id="PnlAj07V"/>
    <int2:bookmark int2:bookmarkName="_Int_2FuIlpvT" int2:invalidationBookmarkName="" int2:hashCode="RoHRJMxsS3O6q/" int2:id="ufZJILFF"/>
    <int2:bookmark int2:bookmarkName="_Int_GbqjEqHZ" int2:invalidationBookmarkName="" int2:hashCode="MCkgB9FQHH5L+s" int2:id="4aNGkwl7"/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532196">
    <w:abstractNumId w:val="0"/>
  </w:num>
  <w:num w:numId="2" w16cid:durableId="33110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89"/>
    <w:rsid w:val="00001992"/>
    <w:rsid w:val="00001B03"/>
    <w:rsid w:val="00013E5D"/>
    <w:rsid w:val="00016792"/>
    <w:rsid w:val="000173D6"/>
    <w:rsid w:val="00021278"/>
    <w:rsid w:val="00027204"/>
    <w:rsid w:val="00030930"/>
    <w:rsid w:val="0003423A"/>
    <w:rsid w:val="00035C9C"/>
    <w:rsid w:val="000447E0"/>
    <w:rsid w:val="00052DDC"/>
    <w:rsid w:val="00055FC9"/>
    <w:rsid w:val="00057315"/>
    <w:rsid w:val="00057CCA"/>
    <w:rsid w:val="00060D2F"/>
    <w:rsid w:val="00067FFD"/>
    <w:rsid w:val="00071429"/>
    <w:rsid w:val="000719DF"/>
    <w:rsid w:val="00072B46"/>
    <w:rsid w:val="00074F66"/>
    <w:rsid w:val="00075D15"/>
    <w:rsid w:val="00085C50"/>
    <w:rsid w:val="0008647E"/>
    <w:rsid w:val="00086BCA"/>
    <w:rsid w:val="00087C64"/>
    <w:rsid w:val="0009039A"/>
    <w:rsid w:val="00095ED1"/>
    <w:rsid w:val="000A36F7"/>
    <w:rsid w:val="000A4A7A"/>
    <w:rsid w:val="000A4EEB"/>
    <w:rsid w:val="000C042B"/>
    <w:rsid w:val="000C3017"/>
    <w:rsid w:val="000C40F2"/>
    <w:rsid w:val="000C5352"/>
    <w:rsid w:val="000D0CEE"/>
    <w:rsid w:val="000D1596"/>
    <w:rsid w:val="000D5B15"/>
    <w:rsid w:val="000D5C0A"/>
    <w:rsid w:val="000D6E6F"/>
    <w:rsid w:val="000E0F07"/>
    <w:rsid w:val="000E3ED1"/>
    <w:rsid w:val="000E6924"/>
    <w:rsid w:val="000F0A2F"/>
    <w:rsid w:val="000F3353"/>
    <w:rsid w:val="000F5321"/>
    <w:rsid w:val="000F6F93"/>
    <w:rsid w:val="0010088E"/>
    <w:rsid w:val="00104C9B"/>
    <w:rsid w:val="00113F3E"/>
    <w:rsid w:val="001140AD"/>
    <w:rsid w:val="0011620A"/>
    <w:rsid w:val="0011661B"/>
    <w:rsid w:val="00123AE6"/>
    <w:rsid w:val="00125D65"/>
    <w:rsid w:val="00127C37"/>
    <w:rsid w:val="001350CD"/>
    <w:rsid w:val="00135161"/>
    <w:rsid w:val="00142327"/>
    <w:rsid w:val="001542F5"/>
    <w:rsid w:val="00156452"/>
    <w:rsid w:val="00157586"/>
    <w:rsid w:val="00160016"/>
    <w:rsid w:val="001632C3"/>
    <w:rsid w:val="0016583E"/>
    <w:rsid w:val="0017228C"/>
    <w:rsid w:val="00174A5D"/>
    <w:rsid w:val="00175B50"/>
    <w:rsid w:val="001932BC"/>
    <w:rsid w:val="00194113"/>
    <w:rsid w:val="00197B01"/>
    <w:rsid w:val="001A1072"/>
    <w:rsid w:val="001A74D1"/>
    <w:rsid w:val="001B01A9"/>
    <w:rsid w:val="001B5EB0"/>
    <w:rsid w:val="001B6347"/>
    <w:rsid w:val="001C31F5"/>
    <w:rsid w:val="001C4A97"/>
    <w:rsid w:val="001C68A7"/>
    <w:rsid w:val="001D1703"/>
    <w:rsid w:val="001D3769"/>
    <w:rsid w:val="001D3871"/>
    <w:rsid w:val="001D4BA7"/>
    <w:rsid w:val="001D4FAE"/>
    <w:rsid w:val="001D7D2F"/>
    <w:rsid w:val="001E0024"/>
    <w:rsid w:val="001E5236"/>
    <w:rsid w:val="001F2B5F"/>
    <w:rsid w:val="001F4A4D"/>
    <w:rsid w:val="001F513B"/>
    <w:rsid w:val="001F7AF9"/>
    <w:rsid w:val="002007D1"/>
    <w:rsid w:val="002022E3"/>
    <w:rsid w:val="00203F86"/>
    <w:rsid w:val="00216659"/>
    <w:rsid w:val="0021694F"/>
    <w:rsid w:val="00217DFB"/>
    <w:rsid w:val="00226D1A"/>
    <w:rsid w:val="00231D66"/>
    <w:rsid w:val="002324EE"/>
    <w:rsid w:val="00232F10"/>
    <w:rsid w:val="00233C26"/>
    <w:rsid w:val="0023763E"/>
    <w:rsid w:val="002415CA"/>
    <w:rsid w:val="002417B8"/>
    <w:rsid w:val="00245C3C"/>
    <w:rsid w:val="00251876"/>
    <w:rsid w:val="0025188C"/>
    <w:rsid w:val="00255F17"/>
    <w:rsid w:val="002579C1"/>
    <w:rsid w:val="00262EF7"/>
    <w:rsid w:val="00274114"/>
    <w:rsid w:val="00276136"/>
    <w:rsid w:val="00277FC7"/>
    <w:rsid w:val="00283690"/>
    <w:rsid w:val="002856B0"/>
    <w:rsid w:val="002864AC"/>
    <w:rsid w:val="00291B6F"/>
    <w:rsid w:val="00293A06"/>
    <w:rsid w:val="002A1C5D"/>
    <w:rsid w:val="002A2834"/>
    <w:rsid w:val="002C0555"/>
    <w:rsid w:val="002C2CCD"/>
    <w:rsid w:val="002C6075"/>
    <w:rsid w:val="002D57DA"/>
    <w:rsid w:val="002E6BFE"/>
    <w:rsid w:val="002E6CE1"/>
    <w:rsid w:val="002E7660"/>
    <w:rsid w:val="002E7BDB"/>
    <w:rsid w:val="002F108A"/>
    <w:rsid w:val="00302153"/>
    <w:rsid w:val="0030258E"/>
    <w:rsid w:val="00303BD5"/>
    <w:rsid w:val="003113A2"/>
    <w:rsid w:val="003120FA"/>
    <w:rsid w:val="00313168"/>
    <w:rsid w:val="00320E26"/>
    <w:rsid w:val="00321B52"/>
    <w:rsid w:val="0033143C"/>
    <w:rsid w:val="00331CA5"/>
    <w:rsid w:val="003355C9"/>
    <w:rsid w:val="00340A25"/>
    <w:rsid w:val="003430ED"/>
    <w:rsid w:val="00343114"/>
    <w:rsid w:val="003433AF"/>
    <w:rsid w:val="00343E0E"/>
    <w:rsid w:val="00345490"/>
    <w:rsid w:val="003609F4"/>
    <w:rsid w:val="00363CA2"/>
    <w:rsid w:val="003643D3"/>
    <w:rsid w:val="0036460E"/>
    <w:rsid w:val="00376133"/>
    <w:rsid w:val="00387E58"/>
    <w:rsid w:val="00396D2D"/>
    <w:rsid w:val="003A6D53"/>
    <w:rsid w:val="003B4DB9"/>
    <w:rsid w:val="003C5F83"/>
    <w:rsid w:val="003D1CF3"/>
    <w:rsid w:val="003D3D2C"/>
    <w:rsid w:val="003D3ED8"/>
    <w:rsid w:val="003D76CC"/>
    <w:rsid w:val="003D7F43"/>
    <w:rsid w:val="003E0284"/>
    <w:rsid w:val="003E13AA"/>
    <w:rsid w:val="003E212F"/>
    <w:rsid w:val="003E32BD"/>
    <w:rsid w:val="003E3A8A"/>
    <w:rsid w:val="003F41B3"/>
    <w:rsid w:val="003F6568"/>
    <w:rsid w:val="0040062E"/>
    <w:rsid w:val="00400688"/>
    <w:rsid w:val="0041320B"/>
    <w:rsid w:val="00417947"/>
    <w:rsid w:val="0042070D"/>
    <w:rsid w:val="00423F23"/>
    <w:rsid w:val="0042717E"/>
    <w:rsid w:val="004274F0"/>
    <w:rsid w:val="00430E3A"/>
    <w:rsid w:val="00431B21"/>
    <w:rsid w:val="004324F0"/>
    <w:rsid w:val="0043497A"/>
    <w:rsid w:val="0044007A"/>
    <w:rsid w:val="00440CB2"/>
    <w:rsid w:val="004508D2"/>
    <w:rsid w:val="00452F9C"/>
    <w:rsid w:val="00457313"/>
    <w:rsid w:val="00457F6D"/>
    <w:rsid w:val="00464136"/>
    <w:rsid w:val="00466019"/>
    <w:rsid w:val="00470AA7"/>
    <w:rsid w:val="00470DFA"/>
    <w:rsid w:val="00473E27"/>
    <w:rsid w:val="00480E91"/>
    <w:rsid w:val="00481392"/>
    <w:rsid w:val="0048717C"/>
    <w:rsid w:val="004965B9"/>
    <w:rsid w:val="004A497E"/>
    <w:rsid w:val="004A4B41"/>
    <w:rsid w:val="004A5AD1"/>
    <w:rsid w:val="004A73A5"/>
    <w:rsid w:val="004A7FB2"/>
    <w:rsid w:val="004B1638"/>
    <w:rsid w:val="004B23E8"/>
    <w:rsid w:val="004C438E"/>
    <w:rsid w:val="004C63EC"/>
    <w:rsid w:val="004D0B9F"/>
    <w:rsid w:val="004D1D00"/>
    <w:rsid w:val="004D5907"/>
    <w:rsid w:val="004E40D1"/>
    <w:rsid w:val="004E70DF"/>
    <w:rsid w:val="004F2467"/>
    <w:rsid w:val="004F255A"/>
    <w:rsid w:val="004F5597"/>
    <w:rsid w:val="004F7F18"/>
    <w:rsid w:val="005006A7"/>
    <w:rsid w:val="00500A9F"/>
    <w:rsid w:val="00500F83"/>
    <w:rsid w:val="00501A42"/>
    <w:rsid w:val="005031C4"/>
    <w:rsid w:val="00503A12"/>
    <w:rsid w:val="00506030"/>
    <w:rsid w:val="0051643D"/>
    <w:rsid w:val="00522183"/>
    <w:rsid w:val="00525F18"/>
    <w:rsid w:val="00533A90"/>
    <w:rsid w:val="00533E82"/>
    <w:rsid w:val="00542795"/>
    <w:rsid w:val="0054447D"/>
    <w:rsid w:val="005517BB"/>
    <w:rsid w:val="005605FB"/>
    <w:rsid w:val="00566CAF"/>
    <w:rsid w:val="00570E16"/>
    <w:rsid w:val="00571FF1"/>
    <w:rsid w:val="005811D1"/>
    <w:rsid w:val="00581714"/>
    <w:rsid w:val="00584E97"/>
    <w:rsid w:val="005861AF"/>
    <w:rsid w:val="00593AFB"/>
    <w:rsid w:val="005948B2"/>
    <w:rsid w:val="0059752B"/>
    <w:rsid w:val="005A173B"/>
    <w:rsid w:val="005A3DB6"/>
    <w:rsid w:val="005A565F"/>
    <w:rsid w:val="005B0B17"/>
    <w:rsid w:val="005B4D24"/>
    <w:rsid w:val="005B72B2"/>
    <w:rsid w:val="005C239C"/>
    <w:rsid w:val="005C6FDD"/>
    <w:rsid w:val="005D27D0"/>
    <w:rsid w:val="005D28A6"/>
    <w:rsid w:val="005D734D"/>
    <w:rsid w:val="005E37CF"/>
    <w:rsid w:val="005E688C"/>
    <w:rsid w:val="005E68FF"/>
    <w:rsid w:val="005E7423"/>
    <w:rsid w:val="005E7914"/>
    <w:rsid w:val="005F6B0B"/>
    <w:rsid w:val="005F6E6B"/>
    <w:rsid w:val="006055FB"/>
    <w:rsid w:val="0061251C"/>
    <w:rsid w:val="006153F2"/>
    <w:rsid w:val="006168C1"/>
    <w:rsid w:val="00622F1D"/>
    <w:rsid w:val="0062580F"/>
    <w:rsid w:val="00626BD7"/>
    <w:rsid w:val="00635806"/>
    <w:rsid w:val="006430B1"/>
    <w:rsid w:val="00651F23"/>
    <w:rsid w:val="00653102"/>
    <w:rsid w:val="00653147"/>
    <w:rsid w:val="00654491"/>
    <w:rsid w:val="006555CB"/>
    <w:rsid w:val="00661B19"/>
    <w:rsid w:val="00662283"/>
    <w:rsid w:val="00664113"/>
    <w:rsid w:val="00666048"/>
    <w:rsid w:val="00671468"/>
    <w:rsid w:val="0067261A"/>
    <w:rsid w:val="00672E42"/>
    <w:rsid w:val="006754B8"/>
    <w:rsid w:val="00682AAC"/>
    <w:rsid w:val="006835E9"/>
    <w:rsid w:val="00686DC7"/>
    <w:rsid w:val="00692467"/>
    <w:rsid w:val="00692AC7"/>
    <w:rsid w:val="006A16BC"/>
    <w:rsid w:val="006A1945"/>
    <w:rsid w:val="006A3FAB"/>
    <w:rsid w:val="006A4D2C"/>
    <w:rsid w:val="006B43D1"/>
    <w:rsid w:val="006C083F"/>
    <w:rsid w:val="006C1E0D"/>
    <w:rsid w:val="006C28DF"/>
    <w:rsid w:val="006D30E7"/>
    <w:rsid w:val="006D35DA"/>
    <w:rsid w:val="006D5618"/>
    <w:rsid w:val="006E2D4A"/>
    <w:rsid w:val="006E3019"/>
    <w:rsid w:val="006F2537"/>
    <w:rsid w:val="006F4A1E"/>
    <w:rsid w:val="00700603"/>
    <w:rsid w:val="007027F8"/>
    <w:rsid w:val="007072B8"/>
    <w:rsid w:val="007153F9"/>
    <w:rsid w:val="007154C8"/>
    <w:rsid w:val="007209FE"/>
    <w:rsid w:val="00720BDB"/>
    <w:rsid w:val="0072426F"/>
    <w:rsid w:val="007261E2"/>
    <w:rsid w:val="00726C9E"/>
    <w:rsid w:val="00727B85"/>
    <w:rsid w:val="00730303"/>
    <w:rsid w:val="0073156E"/>
    <w:rsid w:val="00736002"/>
    <w:rsid w:val="00737B53"/>
    <w:rsid w:val="0074187D"/>
    <w:rsid w:val="007425A9"/>
    <w:rsid w:val="00742ACE"/>
    <w:rsid w:val="00747235"/>
    <w:rsid w:val="00747EC9"/>
    <w:rsid w:val="00751E7B"/>
    <w:rsid w:val="007523C5"/>
    <w:rsid w:val="007575EF"/>
    <w:rsid w:val="00763999"/>
    <w:rsid w:val="0076484A"/>
    <w:rsid w:val="00765254"/>
    <w:rsid w:val="00771292"/>
    <w:rsid w:val="00771491"/>
    <w:rsid w:val="00781A21"/>
    <w:rsid w:val="00782F00"/>
    <w:rsid w:val="00786003"/>
    <w:rsid w:val="00791F89"/>
    <w:rsid w:val="007A2546"/>
    <w:rsid w:val="007A2EFE"/>
    <w:rsid w:val="007A737B"/>
    <w:rsid w:val="007B2719"/>
    <w:rsid w:val="007B39EB"/>
    <w:rsid w:val="007B3B0F"/>
    <w:rsid w:val="007B4EB9"/>
    <w:rsid w:val="007B61FD"/>
    <w:rsid w:val="007C0CB3"/>
    <w:rsid w:val="007C2DA5"/>
    <w:rsid w:val="007C4594"/>
    <w:rsid w:val="007C47DC"/>
    <w:rsid w:val="007C5193"/>
    <w:rsid w:val="007D2BD9"/>
    <w:rsid w:val="007E0319"/>
    <w:rsid w:val="007E1B8C"/>
    <w:rsid w:val="007E2540"/>
    <w:rsid w:val="007E2847"/>
    <w:rsid w:val="007E5879"/>
    <w:rsid w:val="007E595F"/>
    <w:rsid w:val="007E5DE4"/>
    <w:rsid w:val="007F6E94"/>
    <w:rsid w:val="008004D5"/>
    <w:rsid w:val="00801328"/>
    <w:rsid w:val="00802AD2"/>
    <w:rsid w:val="00812D85"/>
    <w:rsid w:val="00816BC1"/>
    <w:rsid w:val="008211EF"/>
    <w:rsid w:val="00823DF5"/>
    <w:rsid w:val="00823EFA"/>
    <w:rsid w:val="0083181B"/>
    <w:rsid w:val="00833696"/>
    <w:rsid w:val="008365EF"/>
    <w:rsid w:val="0084768B"/>
    <w:rsid w:val="0085279D"/>
    <w:rsid w:val="0085588D"/>
    <w:rsid w:val="00855D27"/>
    <w:rsid w:val="0085762C"/>
    <w:rsid w:val="00864165"/>
    <w:rsid w:val="00871E49"/>
    <w:rsid w:val="00877E1E"/>
    <w:rsid w:val="0089557F"/>
    <w:rsid w:val="00895E3D"/>
    <w:rsid w:val="008A04B4"/>
    <w:rsid w:val="008A1E18"/>
    <w:rsid w:val="008A45FE"/>
    <w:rsid w:val="008A4A2B"/>
    <w:rsid w:val="008A709D"/>
    <w:rsid w:val="008A7590"/>
    <w:rsid w:val="008B23D5"/>
    <w:rsid w:val="008C0321"/>
    <w:rsid w:val="008C244E"/>
    <w:rsid w:val="008C27A7"/>
    <w:rsid w:val="008C5665"/>
    <w:rsid w:val="008D271B"/>
    <w:rsid w:val="008D54C9"/>
    <w:rsid w:val="008D6920"/>
    <w:rsid w:val="008D7478"/>
    <w:rsid w:val="008E060B"/>
    <w:rsid w:val="008E07CF"/>
    <w:rsid w:val="008F4123"/>
    <w:rsid w:val="009014C6"/>
    <w:rsid w:val="00902DDA"/>
    <w:rsid w:val="0090481C"/>
    <w:rsid w:val="00930F37"/>
    <w:rsid w:val="00932DFB"/>
    <w:rsid w:val="0093550A"/>
    <w:rsid w:val="0093616A"/>
    <w:rsid w:val="00940A47"/>
    <w:rsid w:val="00942D6F"/>
    <w:rsid w:val="00956340"/>
    <w:rsid w:val="00956450"/>
    <w:rsid w:val="009571B9"/>
    <w:rsid w:val="00957DC7"/>
    <w:rsid w:val="00966A75"/>
    <w:rsid w:val="009736DE"/>
    <w:rsid w:val="009748B2"/>
    <w:rsid w:val="00983027"/>
    <w:rsid w:val="00984B88"/>
    <w:rsid w:val="00985D78"/>
    <w:rsid w:val="00997EE3"/>
    <w:rsid w:val="009A37B7"/>
    <w:rsid w:val="009A40CC"/>
    <w:rsid w:val="009A497E"/>
    <w:rsid w:val="009A787A"/>
    <w:rsid w:val="009A7A4D"/>
    <w:rsid w:val="009D099B"/>
    <w:rsid w:val="009D4290"/>
    <w:rsid w:val="009D58BD"/>
    <w:rsid w:val="009E2D71"/>
    <w:rsid w:val="009E33C2"/>
    <w:rsid w:val="009E59F0"/>
    <w:rsid w:val="009F040C"/>
    <w:rsid w:val="009F621C"/>
    <w:rsid w:val="009F7E60"/>
    <w:rsid w:val="00A038BC"/>
    <w:rsid w:val="00A04018"/>
    <w:rsid w:val="00A04C3C"/>
    <w:rsid w:val="00A07E93"/>
    <w:rsid w:val="00A22BF4"/>
    <w:rsid w:val="00A247C5"/>
    <w:rsid w:val="00A254F1"/>
    <w:rsid w:val="00A30FB1"/>
    <w:rsid w:val="00A310C3"/>
    <w:rsid w:val="00A338BD"/>
    <w:rsid w:val="00A33EAB"/>
    <w:rsid w:val="00A347A9"/>
    <w:rsid w:val="00A35E98"/>
    <w:rsid w:val="00A373B1"/>
    <w:rsid w:val="00A461DD"/>
    <w:rsid w:val="00A479B1"/>
    <w:rsid w:val="00A47EC5"/>
    <w:rsid w:val="00A52D23"/>
    <w:rsid w:val="00A62E6E"/>
    <w:rsid w:val="00A63A4D"/>
    <w:rsid w:val="00A6617E"/>
    <w:rsid w:val="00A712C5"/>
    <w:rsid w:val="00A72247"/>
    <w:rsid w:val="00A728A2"/>
    <w:rsid w:val="00A76353"/>
    <w:rsid w:val="00A76AC6"/>
    <w:rsid w:val="00A8091D"/>
    <w:rsid w:val="00A929D9"/>
    <w:rsid w:val="00AA2170"/>
    <w:rsid w:val="00AA48EA"/>
    <w:rsid w:val="00AA7E46"/>
    <w:rsid w:val="00AC18AE"/>
    <w:rsid w:val="00AC3BE7"/>
    <w:rsid w:val="00AC4623"/>
    <w:rsid w:val="00AC60A8"/>
    <w:rsid w:val="00AC71A8"/>
    <w:rsid w:val="00AD2AC6"/>
    <w:rsid w:val="00AD6200"/>
    <w:rsid w:val="00AE044E"/>
    <w:rsid w:val="00AE145F"/>
    <w:rsid w:val="00AE691C"/>
    <w:rsid w:val="00AE74DD"/>
    <w:rsid w:val="00AE7EC1"/>
    <w:rsid w:val="00AF058E"/>
    <w:rsid w:val="00AF22E6"/>
    <w:rsid w:val="00AF46B3"/>
    <w:rsid w:val="00B00FF9"/>
    <w:rsid w:val="00B01E41"/>
    <w:rsid w:val="00B14119"/>
    <w:rsid w:val="00B1561D"/>
    <w:rsid w:val="00B20D09"/>
    <w:rsid w:val="00B233E6"/>
    <w:rsid w:val="00B2413F"/>
    <w:rsid w:val="00B310DB"/>
    <w:rsid w:val="00B31AAE"/>
    <w:rsid w:val="00B31CC3"/>
    <w:rsid w:val="00B32AA1"/>
    <w:rsid w:val="00B44F6A"/>
    <w:rsid w:val="00B4531E"/>
    <w:rsid w:val="00B4595A"/>
    <w:rsid w:val="00B536F1"/>
    <w:rsid w:val="00B646D5"/>
    <w:rsid w:val="00B67066"/>
    <w:rsid w:val="00B71A89"/>
    <w:rsid w:val="00B81E52"/>
    <w:rsid w:val="00B8711E"/>
    <w:rsid w:val="00B87896"/>
    <w:rsid w:val="00B93444"/>
    <w:rsid w:val="00B93E2E"/>
    <w:rsid w:val="00B94A64"/>
    <w:rsid w:val="00BA4A0F"/>
    <w:rsid w:val="00BA4CAC"/>
    <w:rsid w:val="00BA5930"/>
    <w:rsid w:val="00BA78CA"/>
    <w:rsid w:val="00BC0C2B"/>
    <w:rsid w:val="00BD2A44"/>
    <w:rsid w:val="00BD42B9"/>
    <w:rsid w:val="00BD4BBD"/>
    <w:rsid w:val="00BD5D8C"/>
    <w:rsid w:val="00BF0D00"/>
    <w:rsid w:val="00BF6944"/>
    <w:rsid w:val="00BF6B0E"/>
    <w:rsid w:val="00C001BB"/>
    <w:rsid w:val="00C06F60"/>
    <w:rsid w:val="00C100D9"/>
    <w:rsid w:val="00C13C83"/>
    <w:rsid w:val="00C15FFC"/>
    <w:rsid w:val="00C214E5"/>
    <w:rsid w:val="00C24CA2"/>
    <w:rsid w:val="00C329C8"/>
    <w:rsid w:val="00C351D4"/>
    <w:rsid w:val="00C37EC8"/>
    <w:rsid w:val="00C42BA6"/>
    <w:rsid w:val="00C507AB"/>
    <w:rsid w:val="00C538BC"/>
    <w:rsid w:val="00C57C8E"/>
    <w:rsid w:val="00C613F0"/>
    <w:rsid w:val="00C624C5"/>
    <w:rsid w:val="00C6641C"/>
    <w:rsid w:val="00C679FB"/>
    <w:rsid w:val="00C7772D"/>
    <w:rsid w:val="00C81E74"/>
    <w:rsid w:val="00C90AA6"/>
    <w:rsid w:val="00C93C1D"/>
    <w:rsid w:val="00C9400E"/>
    <w:rsid w:val="00C96883"/>
    <w:rsid w:val="00CA16EA"/>
    <w:rsid w:val="00CA3A9C"/>
    <w:rsid w:val="00CA4F04"/>
    <w:rsid w:val="00CA5863"/>
    <w:rsid w:val="00CB0499"/>
    <w:rsid w:val="00CC2E89"/>
    <w:rsid w:val="00CC6E3D"/>
    <w:rsid w:val="00CC72B0"/>
    <w:rsid w:val="00CD121A"/>
    <w:rsid w:val="00CD4AD5"/>
    <w:rsid w:val="00CD55FD"/>
    <w:rsid w:val="00CE1C0D"/>
    <w:rsid w:val="00CE4C5A"/>
    <w:rsid w:val="00CF1D2B"/>
    <w:rsid w:val="00D0174F"/>
    <w:rsid w:val="00D04DE1"/>
    <w:rsid w:val="00D05760"/>
    <w:rsid w:val="00D05F09"/>
    <w:rsid w:val="00D122EE"/>
    <w:rsid w:val="00D1577A"/>
    <w:rsid w:val="00D20800"/>
    <w:rsid w:val="00D33630"/>
    <w:rsid w:val="00D374D5"/>
    <w:rsid w:val="00D41B1D"/>
    <w:rsid w:val="00D41E46"/>
    <w:rsid w:val="00D442EC"/>
    <w:rsid w:val="00D45139"/>
    <w:rsid w:val="00D45535"/>
    <w:rsid w:val="00D47DE1"/>
    <w:rsid w:val="00D6174B"/>
    <w:rsid w:val="00D6469A"/>
    <w:rsid w:val="00D7150E"/>
    <w:rsid w:val="00D71785"/>
    <w:rsid w:val="00D71D39"/>
    <w:rsid w:val="00D74257"/>
    <w:rsid w:val="00D750BA"/>
    <w:rsid w:val="00D771DE"/>
    <w:rsid w:val="00D77EFB"/>
    <w:rsid w:val="00D80635"/>
    <w:rsid w:val="00D82C75"/>
    <w:rsid w:val="00D84175"/>
    <w:rsid w:val="00D84579"/>
    <w:rsid w:val="00D8499A"/>
    <w:rsid w:val="00D849A7"/>
    <w:rsid w:val="00D87148"/>
    <w:rsid w:val="00D92DD0"/>
    <w:rsid w:val="00DA1B36"/>
    <w:rsid w:val="00DA3E07"/>
    <w:rsid w:val="00DA5ADA"/>
    <w:rsid w:val="00DA6493"/>
    <w:rsid w:val="00DB1DCE"/>
    <w:rsid w:val="00DB2419"/>
    <w:rsid w:val="00DB7CA2"/>
    <w:rsid w:val="00DC148F"/>
    <w:rsid w:val="00DC2308"/>
    <w:rsid w:val="00DC2845"/>
    <w:rsid w:val="00DF5C72"/>
    <w:rsid w:val="00E119D9"/>
    <w:rsid w:val="00E11D5D"/>
    <w:rsid w:val="00E134DE"/>
    <w:rsid w:val="00E14F77"/>
    <w:rsid w:val="00E21C72"/>
    <w:rsid w:val="00E2570E"/>
    <w:rsid w:val="00E2674B"/>
    <w:rsid w:val="00E3312C"/>
    <w:rsid w:val="00E35850"/>
    <w:rsid w:val="00E37021"/>
    <w:rsid w:val="00E40304"/>
    <w:rsid w:val="00E41B4F"/>
    <w:rsid w:val="00E453E7"/>
    <w:rsid w:val="00E53C43"/>
    <w:rsid w:val="00E53E0E"/>
    <w:rsid w:val="00E568CC"/>
    <w:rsid w:val="00E621A1"/>
    <w:rsid w:val="00E644A7"/>
    <w:rsid w:val="00E77A72"/>
    <w:rsid w:val="00E80DE9"/>
    <w:rsid w:val="00E81856"/>
    <w:rsid w:val="00E82100"/>
    <w:rsid w:val="00E8398D"/>
    <w:rsid w:val="00E84254"/>
    <w:rsid w:val="00E9024C"/>
    <w:rsid w:val="00E90584"/>
    <w:rsid w:val="00EA3594"/>
    <w:rsid w:val="00EA3EBE"/>
    <w:rsid w:val="00EA6B30"/>
    <w:rsid w:val="00EB1134"/>
    <w:rsid w:val="00EB12C0"/>
    <w:rsid w:val="00EB14FE"/>
    <w:rsid w:val="00EC0F19"/>
    <w:rsid w:val="00EC40E7"/>
    <w:rsid w:val="00EC45E4"/>
    <w:rsid w:val="00EC7596"/>
    <w:rsid w:val="00ED1485"/>
    <w:rsid w:val="00ED43E9"/>
    <w:rsid w:val="00ED581D"/>
    <w:rsid w:val="00ED646C"/>
    <w:rsid w:val="00ED6B73"/>
    <w:rsid w:val="00EE1A0A"/>
    <w:rsid w:val="00EE57DF"/>
    <w:rsid w:val="00EF2312"/>
    <w:rsid w:val="00EF528A"/>
    <w:rsid w:val="00F02AE0"/>
    <w:rsid w:val="00F04E36"/>
    <w:rsid w:val="00F1479E"/>
    <w:rsid w:val="00F17106"/>
    <w:rsid w:val="00F178BB"/>
    <w:rsid w:val="00F22E0D"/>
    <w:rsid w:val="00F258F1"/>
    <w:rsid w:val="00F25D11"/>
    <w:rsid w:val="00F31BA0"/>
    <w:rsid w:val="00F31F22"/>
    <w:rsid w:val="00F354A7"/>
    <w:rsid w:val="00F372FA"/>
    <w:rsid w:val="00F37B8D"/>
    <w:rsid w:val="00F42B25"/>
    <w:rsid w:val="00F43154"/>
    <w:rsid w:val="00F53A6D"/>
    <w:rsid w:val="00F54B3D"/>
    <w:rsid w:val="00F571E5"/>
    <w:rsid w:val="00F707A9"/>
    <w:rsid w:val="00F71ED5"/>
    <w:rsid w:val="00F8311E"/>
    <w:rsid w:val="00F8418A"/>
    <w:rsid w:val="00F91480"/>
    <w:rsid w:val="00F92875"/>
    <w:rsid w:val="00F93734"/>
    <w:rsid w:val="00F93FD7"/>
    <w:rsid w:val="00FA0A25"/>
    <w:rsid w:val="00FA66BD"/>
    <w:rsid w:val="00FA7A7D"/>
    <w:rsid w:val="00FA7D27"/>
    <w:rsid w:val="00FB31F1"/>
    <w:rsid w:val="00FB3AE6"/>
    <w:rsid w:val="00FC1E5A"/>
    <w:rsid w:val="00FC766C"/>
    <w:rsid w:val="00FD6068"/>
    <w:rsid w:val="00FE2C69"/>
    <w:rsid w:val="00FF110F"/>
    <w:rsid w:val="00FF3F88"/>
    <w:rsid w:val="01A0DDB1"/>
    <w:rsid w:val="03F6E6C7"/>
    <w:rsid w:val="08848783"/>
    <w:rsid w:val="0DA79A09"/>
    <w:rsid w:val="0F49E185"/>
    <w:rsid w:val="106F24E2"/>
    <w:rsid w:val="108E47D1"/>
    <w:rsid w:val="111B55C6"/>
    <w:rsid w:val="1160AF64"/>
    <w:rsid w:val="11DEEAD8"/>
    <w:rsid w:val="127041A4"/>
    <w:rsid w:val="13255A7F"/>
    <w:rsid w:val="149B1E01"/>
    <w:rsid w:val="172800F5"/>
    <w:rsid w:val="17522784"/>
    <w:rsid w:val="17E209B2"/>
    <w:rsid w:val="18D6D808"/>
    <w:rsid w:val="1A89C846"/>
    <w:rsid w:val="1CE91A44"/>
    <w:rsid w:val="1D720A3D"/>
    <w:rsid w:val="20F909CA"/>
    <w:rsid w:val="21B7096A"/>
    <w:rsid w:val="23B54A89"/>
    <w:rsid w:val="23E1F16A"/>
    <w:rsid w:val="247A3CCF"/>
    <w:rsid w:val="2782389F"/>
    <w:rsid w:val="2A88D839"/>
    <w:rsid w:val="2B1CE787"/>
    <w:rsid w:val="2DC91DE1"/>
    <w:rsid w:val="2DED754E"/>
    <w:rsid w:val="2EFE04CA"/>
    <w:rsid w:val="339519F8"/>
    <w:rsid w:val="3834F0BC"/>
    <w:rsid w:val="39777E3A"/>
    <w:rsid w:val="3A9189A8"/>
    <w:rsid w:val="3BF88F14"/>
    <w:rsid w:val="3D12A3B1"/>
    <w:rsid w:val="40822957"/>
    <w:rsid w:val="40840BFC"/>
    <w:rsid w:val="40D395AD"/>
    <w:rsid w:val="43A3A9DB"/>
    <w:rsid w:val="46DB4A9D"/>
    <w:rsid w:val="48095472"/>
    <w:rsid w:val="491397C6"/>
    <w:rsid w:val="4AAF6827"/>
    <w:rsid w:val="4B287EDA"/>
    <w:rsid w:val="4B71C288"/>
    <w:rsid w:val="4B90011F"/>
    <w:rsid w:val="4BAEBBC0"/>
    <w:rsid w:val="4BB75A49"/>
    <w:rsid w:val="4CA9EF81"/>
    <w:rsid w:val="4CC44F3B"/>
    <w:rsid w:val="4D4A8C21"/>
    <w:rsid w:val="4E5EF138"/>
    <w:rsid w:val="511526D5"/>
    <w:rsid w:val="52D1F34C"/>
    <w:rsid w:val="548C7AB5"/>
    <w:rsid w:val="54C5879C"/>
    <w:rsid w:val="57AA4457"/>
    <w:rsid w:val="5DCB20F2"/>
    <w:rsid w:val="5DE2539D"/>
    <w:rsid w:val="5EC1623A"/>
    <w:rsid w:val="60C6B966"/>
    <w:rsid w:val="622B61E7"/>
    <w:rsid w:val="62E04C44"/>
    <w:rsid w:val="63671DB2"/>
    <w:rsid w:val="6479D0BA"/>
    <w:rsid w:val="65CF94EA"/>
    <w:rsid w:val="6664D261"/>
    <w:rsid w:val="66929C60"/>
    <w:rsid w:val="69BDC4E0"/>
    <w:rsid w:val="6BEEE9A5"/>
    <w:rsid w:val="6C9DA4C0"/>
    <w:rsid w:val="6D6993F2"/>
    <w:rsid w:val="6E3845EE"/>
    <w:rsid w:val="6F0B5225"/>
    <w:rsid w:val="6F0C7E9F"/>
    <w:rsid w:val="70035193"/>
    <w:rsid w:val="7277CD17"/>
    <w:rsid w:val="72BFB86B"/>
    <w:rsid w:val="72F90767"/>
    <w:rsid w:val="744B39CF"/>
    <w:rsid w:val="75861065"/>
    <w:rsid w:val="76ADA0C2"/>
    <w:rsid w:val="78DE637B"/>
    <w:rsid w:val="792E47EC"/>
    <w:rsid w:val="7A710DAA"/>
    <w:rsid w:val="7C4D7254"/>
    <w:rsid w:val="7D87A542"/>
    <w:rsid w:val="7F23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876AE"/>
  <w15:docId w15:val="{CEE06D2B-E7D4-40BC-AFCB-1B565826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8095472"/>
    <w:pPr>
      <w:spacing w:after="0"/>
    </w:pPr>
    <w:rPr>
      <w:rFonts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8095472"/>
    <w:pPr>
      <w:keepNext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48095472"/>
    <w:pPr>
      <w:spacing w:after="150" w:line="330" w:lineRule="atLeast"/>
      <w:outlineLvl w:val="1"/>
    </w:pPr>
    <w:rPr>
      <w:rFonts w:ascii="Georgia" w:eastAsia="Times New Roman" w:hAnsi="Georgia"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8095472"/>
    <w:pPr>
      <w:keepNext/>
      <w:spacing w:before="40"/>
      <w:outlineLvl w:val="2"/>
    </w:pPr>
    <w:rPr>
      <w:rFonts w:asciiTheme="majorHAnsi" w:eastAsiaTheme="majorEastAsia" w:hAnsiTheme="majorHAnsi" w:cstheme="majorBidi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8095472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8095472"/>
    <w:pPr>
      <w:keepNext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8095472"/>
    <w:pPr>
      <w:keepNext/>
      <w:spacing w:before="40"/>
      <w:outlineLvl w:val="5"/>
    </w:pPr>
    <w:rPr>
      <w:rFonts w:asciiTheme="majorHAnsi" w:eastAsiaTheme="majorEastAsia" w:hAnsiTheme="majorHAnsi" w:cstheme="majorBidi"/>
      <w:color w:val="1F4D7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8095472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8095472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8095472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48095472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48095472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48095472"/>
    <w:pPr>
      <w:spacing w:line="336" w:lineRule="atLeast"/>
      <w:ind w:left="720" w:firstLine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48095472"/>
    <w:rPr>
      <w:rFonts w:ascii="Georgia" w:eastAsia="Times New Roman" w:hAnsi="Georgia" w:cs="Times New Roman"/>
      <w:noProof w:val="0"/>
      <w:sz w:val="27"/>
      <w:szCs w:val="27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48095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48095472"/>
    <w:rPr>
      <w:rFonts w:ascii="Tahoma" w:eastAsiaTheme="minorEastAsia" w:hAnsi="Tahoma" w:cs="Tahoma"/>
      <w:noProof w:val="0"/>
      <w:sz w:val="16"/>
      <w:szCs w:val="16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146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7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48095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48095472"/>
    <w:rPr>
      <w:rFonts w:ascii="Calibri" w:eastAsiaTheme="minorEastAsia" w:hAnsi="Calibri" w:cs="Times New Roman"/>
      <w:noProof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48095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48095472"/>
    <w:rPr>
      <w:rFonts w:ascii="Calibri" w:eastAsiaTheme="minorEastAsia" w:hAnsi="Calibri" w:cs="Times New Roman"/>
      <w:b/>
      <w:bCs/>
      <w:noProof w:val="0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61E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48095472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8095472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809547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8095472"/>
    <w:pP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48095472"/>
    <w:rPr>
      <w:rFonts w:asciiTheme="majorHAnsi" w:eastAsiaTheme="majorEastAsia" w:hAnsiTheme="majorHAnsi" w:cstheme="majorBidi"/>
      <w:noProof w:val="0"/>
      <w:color w:val="2E74B5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8095472"/>
    <w:rPr>
      <w:rFonts w:asciiTheme="majorHAnsi" w:eastAsiaTheme="majorEastAsia" w:hAnsiTheme="majorHAnsi" w:cstheme="majorBidi"/>
      <w:noProof w:val="0"/>
      <w:color w:val="1F4D78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8095472"/>
    <w:rPr>
      <w:rFonts w:asciiTheme="majorHAnsi" w:eastAsiaTheme="majorEastAsia" w:hAnsiTheme="majorHAnsi" w:cstheme="majorBidi"/>
      <w:i/>
      <w:iCs/>
      <w:noProof w:val="0"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8095472"/>
    <w:rPr>
      <w:rFonts w:asciiTheme="majorHAnsi" w:eastAsiaTheme="majorEastAsia" w:hAnsiTheme="majorHAnsi" w:cstheme="majorBidi"/>
      <w:noProof w:val="0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8095472"/>
    <w:rPr>
      <w:rFonts w:asciiTheme="majorHAnsi" w:eastAsiaTheme="majorEastAsia" w:hAnsiTheme="majorHAnsi" w:cstheme="majorBidi"/>
      <w:noProof w:val="0"/>
      <w:color w:val="1F4D78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8095472"/>
    <w:rPr>
      <w:rFonts w:asciiTheme="majorHAnsi" w:eastAsiaTheme="majorEastAsia" w:hAnsiTheme="majorHAnsi" w:cstheme="majorBidi"/>
      <w:i/>
      <w:iCs/>
      <w:noProof w:val="0"/>
      <w:color w:val="1F4D78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8095472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8095472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8095472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8095472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8095472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8095472"/>
    <w:rPr>
      <w:i/>
      <w:iCs/>
      <w:noProof w:val="0"/>
      <w:color w:val="5B9BD5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8095472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8095472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8095472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8095472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8095472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809547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809547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809547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8095472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809547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8095472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80954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48095472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809547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8095472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80954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48095472"/>
    <w:rPr>
      <w:noProof w:val="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014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Tcharity.org.uk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ello@latcharity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atcharity.org.uk/childrens-wishes-can-come-true-this-christmas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LATcharity.org.uk" TargetMode="External"/><Relationship Id="rId10" Type="http://schemas.openxmlformats.org/officeDocument/2006/relationships/hyperlink" Target="https://www.justgiving.com/lat-j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latcharity.org.uk/" TargetMode="External"/><Relationship Id="rId14" Type="http://schemas.openxmlformats.org/officeDocument/2006/relationships/hyperlink" Target="http://latcharity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fd975ef3-ee41-4f7b-ab81-967f014b12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18" ma:contentTypeDescription="Create a new document." ma:contentTypeScope="" ma:versionID="b4bc6041611d52147fc464b0a1489177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9c38b19318922c13efa7da3b8a361e5a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21EFD6-544C-407F-8AAF-5EC91DDE9CA6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fd975ef3-ee41-4f7b-ab81-967f014b12fc"/>
  </ds:schemaRefs>
</ds:datastoreItem>
</file>

<file path=customXml/itemProps2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57366-A42D-4581-B828-A8CD37FE5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Saxby</dc:creator>
  <cp:keywords/>
  <cp:lastModifiedBy>Amy Harrison</cp:lastModifiedBy>
  <cp:revision>6</cp:revision>
  <cp:lastPrinted>2021-11-10T18:49:00Z</cp:lastPrinted>
  <dcterms:created xsi:type="dcterms:W3CDTF">2022-11-01T15:50:00Z</dcterms:created>
  <dcterms:modified xsi:type="dcterms:W3CDTF">2022-11-04T08:10:00Z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  <property fmtid="{D5CDD505-2E9C-101B-9397-08002B2CF9AE}" pid="3" name="MediaServiceImageTags">
    <vt:lpwstr/>
  </property>
</Properties>
</file>